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F9BD7B" w14:textId="566B8ED7" w:rsidR="00225277" w:rsidRPr="004849AB" w:rsidRDefault="00225277" w:rsidP="00225277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Сведения о межгосударственных стандартных образцах </w:t>
      </w: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  <w:t xml:space="preserve">состава и свойств веществ и материалов (МСО) </w:t>
      </w: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</w:r>
      <w:r w:rsidR="00A3569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для </w:t>
      </w:r>
      <w:bookmarkStart w:id="0" w:name="_GoBack"/>
      <w:bookmarkEnd w:id="0"/>
      <w:r w:rsidR="00D95FAF" w:rsidRPr="00D95FAF">
        <w:rPr>
          <w:rFonts w:ascii="Arial" w:eastAsia="Times New Roman" w:hAnsi="Arial" w:cs="Arial"/>
          <w:b/>
          <w:sz w:val="24"/>
          <w:szCs w:val="24"/>
          <w:lang w:eastAsia="ar-SA"/>
        </w:rPr>
        <w:t>применения в области здравоохранения, фармацевтической и медицинской промышленности, биотехнологии, медико-биологических исследований</w:t>
      </w: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Pr="00303626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  <w:t>(Выписка из Реестра МС</w:t>
      </w:r>
      <w:r w:rsidRPr="002E760E">
        <w:rPr>
          <w:rFonts w:ascii="Arial" w:eastAsia="Calibri" w:hAnsi="Arial" w:cs="Arial"/>
          <w:b/>
          <w:sz w:val="24"/>
          <w:szCs w:val="24"/>
        </w:rPr>
        <w:t>О</w:t>
      </w:r>
      <w:r w:rsidR="00E52FC6">
        <w:rPr>
          <w:rFonts w:ascii="Arial" w:eastAsia="Calibri" w:hAnsi="Arial" w:cs="Arial"/>
          <w:b/>
          <w:sz w:val="24"/>
          <w:szCs w:val="24"/>
        </w:rPr>
        <w:t xml:space="preserve">, </w:t>
      </w:r>
      <w:r w:rsidR="00EF7483" w:rsidRPr="0096278C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126 </w:t>
      </w:r>
      <w:r w:rsidR="00E52FC6" w:rsidRPr="0096278C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тип</w:t>
      </w:r>
      <w:r w:rsidR="00E52FC6" w:rsidRPr="00E52FC6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ов МСО</w:t>
      </w:r>
      <w:r w:rsidRPr="002E760E">
        <w:rPr>
          <w:rFonts w:ascii="Arial" w:eastAsia="Calibri" w:hAnsi="Arial" w:cs="Arial"/>
          <w:b/>
          <w:sz w:val="24"/>
          <w:szCs w:val="24"/>
        </w:rPr>
        <w:t>)</w:t>
      </w:r>
      <w:r w:rsidRPr="008570E6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8570E6">
        <w:rPr>
          <w:rFonts w:ascii="Arial" w:eastAsia="Calibri" w:hAnsi="Arial" w:cs="Arial"/>
          <w:b/>
          <w:sz w:val="24"/>
          <w:szCs w:val="24"/>
        </w:rPr>
        <w:br/>
      </w:r>
    </w:p>
    <w:p w14:paraId="2CBECFF2" w14:textId="77777777" w:rsidR="004849AB" w:rsidRPr="004849AB" w:rsidRDefault="004849AB" w:rsidP="004849AB">
      <w:pPr>
        <w:widowControl w:val="0"/>
        <w:autoSpaceDE w:val="0"/>
        <w:autoSpaceDN w:val="0"/>
        <w:adjustRightInd w:val="0"/>
        <w:spacing w:after="0" w:line="240" w:lineRule="auto"/>
        <w:ind w:right="141" w:firstLine="567"/>
        <w:jc w:val="both"/>
        <w:rPr>
          <w:rFonts w:ascii="Arial" w:eastAsia="Times New Roman" w:hAnsi="Arial" w:cs="Arial"/>
          <w:b/>
          <w:lang w:eastAsia="ru-RU"/>
        </w:rPr>
      </w:pPr>
    </w:p>
    <w:p w14:paraId="2F3C3D20" w14:textId="77777777" w:rsidR="004849AB" w:rsidRPr="004849AB" w:rsidRDefault="004849AB" w:rsidP="004849AB">
      <w:pPr>
        <w:spacing w:after="0" w:line="240" w:lineRule="auto"/>
        <w:jc w:val="center"/>
        <w:rPr>
          <w:rFonts w:ascii="Arial" w:eastAsia="Times New Roman" w:hAnsi="Arial" w:cs="Arial"/>
          <w:b/>
          <w:sz w:val="2"/>
          <w:szCs w:val="20"/>
          <w:lang w:eastAsia="ru-RU"/>
        </w:rPr>
      </w:pPr>
    </w:p>
    <w:p w14:paraId="3501AFAB" w14:textId="77777777" w:rsidR="004849AB" w:rsidRPr="004849AB" w:rsidRDefault="004849AB" w:rsidP="004849AB">
      <w:pPr>
        <w:spacing w:after="0" w:line="240" w:lineRule="auto"/>
        <w:jc w:val="center"/>
        <w:rPr>
          <w:rFonts w:ascii="Arial" w:eastAsia="Times New Roman" w:hAnsi="Arial" w:cs="Arial"/>
          <w:b/>
          <w:sz w:val="2"/>
          <w:szCs w:val="20"/>
          <w:lang w:eastAsia="ru-RU"/>
        </w:rPr>
      </w:pPr>
    </w:p>
    <w:p w14:paraId="1CBD120F" w14:textId="77777777" w:rsidR="004849AB" w:rsidRPr="004849AB" w:rsidRDefault="004849AB" w:rsidP="004849AB">
      <w:pPr>
        <w:spacing w:after="0" w:line="240" w:lineRule="auto"/>
        <w:jc w:val="center"/>
        <w:rPr>
          <w:rFonts w:ascii="Arial" w:eastAsia="Times New Roman" w:hAnsi="Arial" w:cs="Arial"/>
          <w:b/>
          <w:sz w:val="2"/>
          <w:szCs w:val="20"/>
          <w:lang w:eastAsia="ru-RU"/>
        </w:rPr>
      </w:pPr>
    </w:p>
    <w:p w14:paraId="1C6A823F" w14:textId="77777777" w:rsidR="004849AB" w:rsidRPr="004849AB" w:rsidRDefault="004849AB" w:rsidP="004849AB">
      <w:pPr>
        <w:spacing w:after="0" w:line="240" w:lineRule="auto"/>
        <w:jc w:val="center"/>
        <w:rPr>
          <w:rFonts w:ascii="Arial" w:eastAsia="Times New Roman" w:hAnsi="Arial" w:cs="Arial"/>
          <w:b/>
          <w:sz w:val="2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88"/>
        <w:gridCol w:w="2630"/>
        <w:gridCol w:w="1771"/>
        <w:gridCol w:w="2530"/>
        <w:gridCol w:w="1328"/>
        <w:gridCol w:w="1051"/>
      </w:tblGrid>
      <w:tr w:rsidR="004849AB" w:rsidRPr="004849AB" w14:paraId="02AEC104" w14:textId="77777777" w:rsidTr="004849AB">
        <w:trPr>
          <w:trHeight w:val="2459"/>
        </w:trPr>
        <w:tc>
          <w:tcPr>
            <w:tcW w:w="1219" w:type="dxa"/>
            <w:vAlign w:val="center"/>
          </w:tcPr>
          <w:p w14:paraId="2F05FA32" w14:textId="4CF8CCD5" w:rsidR="004849AB" w:rsidRPr="00DA0208" w:rsidRDefault="004849AB" w:rsidP="00DA020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Регистрационный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2697" w:type="dxa"/>
            <w:vAlign w:val="center"/>
          </w:tcPr>
          <w:p w14:paraId="135C12A1" w14:textId="77777777" w:rsidR="004849AB" w:rsidRPr="00DA0208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Наименование МСО</w:t>
            </w:r>
          </w:p>
        </w:tc>
        <w:tc>
          <w:tcPr>
            <w:tcW w:w="1816" w:type="dxa"/>
            <w:vAlign w:val="center"/>
          </w:tcPr>
          <w:p w14:paraId="5D9C165B" w14:textId="0485DAD5" w:rsidR="004849AB" w:rsidRPr="00DA0208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Дата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принятия МГС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(номер протокола, дата).</w:t>
            </w:r>
          </w:p>
          <w:p w14:paraId="48128563" w14:textId="77777777" w:rsidR="004849AB" w:rsidRPr="00DA0208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Срок действия сертификата</w:t>
            </w:r>
          </w:p>
        </w:tc>
        <w:tc>
          <w:tcPr>
            <w:tcW w:w="2594" w:type="dxa"/>
            <w:vAlign w:val="center"/>
          </w:tcPr>
          <w:p w14:paraId="2EF93AD6" w14:textId="4AD19C94" w:rsidR="004849AB" w:rsidRPr="00DA0208" w:rsidRDefault="004849AB" w:rsidP="00DA02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Государство,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организация-разработчик СО,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номер СО по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национальному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Реестру</w:t>
            </w:r>
          </w:p>
        </w:tc>
        <w:tc>
          <w:tcPr>
            <w:tcW w:w="1361" w:type="dxa"/>
            <w:vAlign w:val="center"/>
          </w:tcPr>
          <w:p w14:paraId="2A52FE55" w14:textId="77777777" w:rsidR="004849AB" w:rsidRPr="00DA0208" w:rsidRDefault="004849AB" w:rsidP="00484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Государства, присоединившиеся к признанию</w:t>
            </w:r>
          </w:p>
        </w:tc>
        <w:tc>
          <w:tcPr>
            <w:tcW w:w="1077" w:type="dxa"/>
            <w:vAlign w:val="center"/>
          </w:tcPr>
          <w:p w14:paraId="4984B208" w14:textId="5DFAE9A0" w:rsidR="004849AB" w:rsidRPr="00DA0208" w:rsidRDefault="004849AB" w:rsidP="005A62B1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Дата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исключения МСО из</w:t>
            </w:r>
            <w:r w:rsidR="00F00F30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Реестра МСО, основание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</w:t>
            </w:r>
            <w:r w:rsidR="00DA0208"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</w:r>
            <w:r w:rsidRPr="00DA0208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(номер протокола МГС)</w:t>
            </w:r>
          </w:p>
        </w:tc>
      </w:tr>
    </w:tbl>
    <w:p w14:paraId="052F5D58" w14:textId="77777777" w:rsidR="004849AB" w:rsidRPr="004849AB" w:rsidRDefault="004849AB" w:rsidP="004849AB">
      <w:pPr>
        <w:spacing w:after="0" w:line="240" w:lineRule="auto"/>
        <w:rPr>
          <w:rFonts w:ascii="Arial" w:eastAsia="Times New Roman" w:hAnsi="Arial" w:cs="Arial"/>
          <w:sz w:val="2"/>
          <w:szCs w:val="20"/>
          <w:lang w:eastAsia="ru-RU"/>
        </w:rPr>
      </w:pP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628"/>
        <w:gridCol w:w="1771"/>
        <w:gridCol w:w="2545"/>
        <w:gridCol w:w="1329"/>
        <w:gridCol w:w="1052"/>
      </w:tblGrid>
      <w:tr w:rsidR="004849AB" w:rsidRPr="004849AB" w14:paraId="3539D2CA" w14:textId="77777777" w:rsidTr="00744D14">
        <w:trPr>
          <w:cantSplit/>
          <w:tblHeader/>
        </w:trPr>
        <w:tc>
          <w:tcPr>
            <w:tcW w:w="1219" w:type="dxa"/>
            <w:shd w:val="clear" w:color="auto" w:fill="auto"/>
          </w:tcPr>
          <w:p w14:paraId="051CB6DE" w14:textId="77777777"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28" w:type="dxa"/>
            <w:shd w:val="clear" w:color="auto" w:fill="auto"/>
          </w:tcPr>
          <w:p w14:paraId="39A0081B" w14:textId="77777777"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shd w:val="clear" w:color="auto" w:fill="auto"/>
          </w:tcPr>
          <w:p w14:paraId="4B63B77F" w14:textId="77777777"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45" w:type="dxa"/>
            <w:shd w:val="clear" w:color="auto" w:fill="auto"/>
          </w:tcPr>
          <w:p w14:paraId="4B836538" w14:textId="77777777" w:rsidR="004849AB" w:rsidRPr="004849AB" w:rsidRDefault="004849AB" w:rsidP="007043B0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shd w:val="clear" w:color="auto" w:fill="auto"/>
          </w:tcPr>
          <w:p w14:paraId="0ACEE645" w14:textId="77777777" w:rsidR="004849AB" w:rsidRPr="004849AB" w:rsidRDefault="004849AB" w:rsidP="00C037A3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shd w:val="clear" w:color="auto" w:fill="auto"/>
          </w:tcPr>
          <w:p w14:paraId="3E649F23" w14:textId="77777777" w:rsidR="004849AB" w:rsidRPr="006C0FE1" w:rsidRDefault="004849AB" w:rsidP="00DB3B2B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A43A7C" w14:paraId="7A4B7673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564950C9" w14:textId="77777777" w:rsidR="00714F82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1" w:name="OLE_LINK1"/>
            <w:bookmarkStart w:id="2" w:name="OLE_LINK2"/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61D602A" w14:textId="55AD2555" w:rsidR="004849AB" w:rsidRPr="00A43A7C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1822:2013</w:t>
            </w:r>
          </w:p>
        </w:tc>
        <w:tc>
          <w:tcPr>
            <w:tcW w:w="2628" w:type="dxa"/>
            <w:shd w:val="clear" w:color="auto" w:fill="auto"/>
          </w:tcPr>
          <w:p w14:paraId="5D244174" w14:textId="5DDFA3CE" w:rsidR="004849AB" w:rsidRPr="00A43A7C" w:rsidRDefault="004849AB" w:rsidP="0064679A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крови, содержащей свинец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(СО BL-Pb)</w:t>
            </w:r>
          </w:p>
        </w:tc>
        <w:tc>
          <w:tcPr>
            <w:tcW w:w="1771" w:type="dxa"/>
            <w:shd w:val="clear" w:color="auto" w:fill="auto"/>
          </w:tcPr>
          <w:p w14:paraId="59E06563" w14:textId="42F8B62A" w:rsidR="004849AB" w:rsidRPr="00A43A7C" w:rsidRDefault="004849AB" w:rsidP="0064679A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3677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14.05.2019</w:t>
            </w:r>
          </w:p>
        </w:tc>
        <w:tc>
          <w:tcPr>
            <w:tcW w:w="2545" w:type="dxa"/>
            <w:shd w:val="clear" w:color="auto" w:fill="auto"/>
          </w:tcPr>
          <w:p w14:paraId="7D4FCC42" w14:textId="28F77586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ФГБУН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«Институт токсикологии»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95BF22A" w14:textId="77777777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9104-2008</w:t>
            </w:r>
          </w:p>
        </w:tc>
        <w:tc>
          <w:tcPr>
            <w:tcW w:w="1329" w:type="dxa"/>
            <w:shd w:val="clear" w:color="auto" w:fill="auto"/>
          </w:tcPr>
          <w:p w14:paraId="57662E91" w14:textId="77777777" w:rsidR="004849AB" w:rsidRPr="00A43A7C" w:rsidRDefault="004849AB" w:rsidP="008E22E9">
            <w:pPr>
              <w:spacing w:after="0" w:line="236" w:lineRule="exact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МОЛ, УЗБ, УКР</w:t>
            </w:r>
          </w:p>
        </w:tc>
        <w:tc>
          <w:tcPr>
            <w:tcW w:w="1052" w:type="dxa"/>
            <w:shd w:val="clear" w:color="auto" w:fill="auto"/>
          </w:tcPr>
          <w:p w14:paraId="06154D84" w14:textId="77777777" w:rsidR="004849AB" w:rsidRPr="006C0FE1" w:rsidRDefault="004849AB" w:rsidP="008B6D2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E713F" w:rsidRPr="00AE713F" w14:paraId="76E07463" w14:textId="77777777" w:rsidTr="004F0EC6">
        <w:trPr>
          <w:cantSplit/>
        </w:trPr>
        <w:tc>
          <w:tcPr>
            <w:tcW w:w="1219" w:type="dxa"/>
            <w:shd w:val="clear" w:color="auto" w:fill="auto"/>
          </w:tcPr>
          <w:p w14:paraId="34155506" w14:textId="77777777" w:rsidR="00714F82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587585D" w14:textId="316B9E79" w:rsidR="004849AB" w:rsidRPr="00AE713F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1823:2013</w:t>
            </w:r>
          </w:p>
        </w:tc>
        <w:tc>
          <w:tcPr>
            <w:tcW w:w="2628" w:type="dxa"/>
            <w:shd w:val="clear" w:color="auto" w:fill="auto"/>
          </w:tcPr>
          <w:p w14:paraId="09C3BF5C" w14:textId="6C83DC41" w:rsidR="004849AB" w:rsidRPr="00AE713F" w:rsidRDefault="004849AB" w:rsidP="0064679A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крови, содержащей ртуть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(СО BL-Hg)</w:t>
            </w:r>
          </w:p>
        </w:tc>
        <w:tc>
          <w:tcPr>
            <w:tcW w:w="1771" w:type="dxa"/>
            <w:shd w:val="clear" w:color="auto" w:fill="auto"/>
          </w:tcPr>
          <w:p w14:paraId="168FBC26" w14:textId="1E7EA87B" w:rsidR="004849AB" w:rsidRPr="00AE713F" w:rsidRDefault="004849AB" w:rsidP="0064679A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4423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14.05.2020</w:t>
            </w:r>
          </w:p>
        </w:tc>
        <w:tc>
          <w:tcPr>
            <w:tcW w:w="2545" w:type="dxa"/>
            <w:shd w:val="clear" w:color="auto" w:fill="auto"/>
          </w:tcPr>
          <w:p w14:paraId="3A822E82" w14:textId="69440E5C" w:rsidR="004849AB" w:rsidRPr="00AE713F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ФГБУН ИТ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2F3EF6E9" w14:textId="77777777" w:rsidR="004849AB" w:rsidRPr="00AE713F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9653-2010</w:t>
            </w:r>
          </w:p>
        </w:tc>
        <w:tc>
          <w:tcPr>
            <w:tcW w:w="1329" w:type="dxa"/>
            <w:shd w:val="clear" w:color="auto" w:fill="auto"/>
          </w:tcPr>
          <w:p w14:paraId="1D931FA4" w14:textId="77777777" w:rsidR="004849AB" w:rsidRPr="00AE713F" w:rsidRDefault="004849AB" w:rsidP="008E22E9">
            <w:pPr>
              <w:spacing w:after="0" w:line="236" w:lineRule="exact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1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МОЛ, УЗБ, УКР</w:t>
            </w:r>
          </w:p>
        </w:tc>
        <w:tc>
          <w:tcPr>
            <w:tcW w:w="1052" w:type="dxa"/>
            <w:shd w:val="clear" w:color="auto" w:fill="auto"/>
          </w:tcPr>
          <w:p w14:paraId="303185A2" w14:textId="77777777" w:rsidR="004849AB" w:rsidRPr="006C0FE1" w:rsidRDefault="004849AB" w:rsidP="008B6D2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A43A7C" w14:paraId="2D1936B9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660FA1CD" w14:textId="77777777" w:rsidR="00714F82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9F36210" w14:textId="00BF2C3D" w:rsidR="004849AB" w:rsidRPr="00A43A7C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1824:2013</w:t>
            </w:r>
          </w:p>
        </w:tc>
        <w:tc>
          <w:tcPr>
            <w:tcW w:w="2628" w:type="dxa"/>
            <w:shd w:val="clear" w:color="auto" w:fill="auto"/>
          </w:tcPr>
          <w:p w14:paraId="6D1A7444" w14:textId="50E62F84" w:rsidR="004849AB" w:rsidRPr="00A43A7C" w:rsidRDefault="004849AB" w:rsidP="0064679A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крови, содержащей кадмий,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(BL-Cd)</w:t>
            </w:r>
          </w:p>
        </w:tc>
        <w:tc>
          <w:tcPr>
            <w:tcW w:w="1771" w:type="dxa"/>
            <w:shd w:val="clear" w:color="auto" w:fill="auto"/>
          </w:tcPr>
          <w:p w14:paraId="388732A3" w14:textId="633E1A20" w:rsidR="004849AB" w:rsidRPr="00A43A7C" w:rsidRDefault="004849AB" w:rsidP="007D7C66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5181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07.08.2022</w:t>
            </w:r>
          </w:p>
        </w:tc>
        <w:tc>
          <w:tcPr>
            <w:tcW w:w="2545" w:type="dxa"/>
            <w:shd w:val="clear" w:color="auto" w:fill="auto"/>
          </w:tcPr>
          <w:p w14:paraId="75D80147" w14:textId="3F33F658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ФГБУН ИТ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AB5F321" w14:textId="77777777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10128-2012</w:t>
            </w:r>
          </w:p>
        </w:tc>
        <w:tc>
          <w:tcPr>
            <w:tcW w:w="1329" w:type="dxa"/>
            <w:shd w:val="clear" w:color="auto" w:fill="auto"/>
          </w:tcPr>
          <w:p w14:paraId="313D4063" w14:textId="77777777" w:rsidR="004849AB" w:rsidRPr="00A43A7C" w:rsidRDefault="004849AB" w:rsidP="008E22E9">
            <w:pPr>
              <w:spacing w:after="0" w:line="236" w:lineRule="exact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МОЛ, УЗБ, УКР</w:t>
            </w:r>
          </w:p>
        </w:tc>
        <w:tc>
          <w:tcPr>
            <w:tcW w:w="1052" w:type="dxa"/>
            <w:shd w:val="clear" w:color="auto" w:fill="auto"/>
          </w:tcPr>
          <w:p w14:paraId="15DBD223" w14:textId="77777777" w:rsidR="004849AB" w:rsidRPr="006C0FE1" w:rsidRDefault="004849AB" w:rsidP="008B6D2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A43A7C" w14:paraId="364319A9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75E001E4" w14:textId="77777777" w:rsidR="00714F82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4B8FCA54" w14:textId="2DB587A8" w:rsidR="004849AB" w:rsidRPr="00A43A7C" w:rsidRDefault="004849AB" w:rsidP="00714F82">
            <w:pPr>
              <w:spacing w:after="0" w:line="236" w:lineRule="exact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825:2013</w:t>
            </w:r>
          </w:p>
        </w:tc>
        <w:tc>
          <w:tcPr>
            <w:tcW w:w="2628" w:type="dxa"/>
            <w:shd w:val="clear" w:color="auto" w:fill="auto"/>
          </w:tcPr>
          <w:p w14:paraId="6BE8BFC3" w14:textId="54202401" w:rsidR="004849AB" w:rsidRPr="00A43A7C" w:rsidRDefault="004849AB" w:rsidP="0064679A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крови, содержащей бериллий,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(BL-Вe)</w:t>
            </w:r>
          </w:p>
        </w:tc>
        <w:tc>
          <w:tcPr>
            <w:tcW w:w="1771" w:type="dxa"/>
            <w:shd w:val="clear" w:color="auto" w:fill="auto"/>
          </w:tcPr>
          <w:p w14:paraId="1CA7D21A" w14:textId="7024345B" w:rsidR="004849AB" w:rsidRPr="00A43A7C" w:rsidRDefault="004849AB" w:rsidP="007D7C66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5182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07.08.2022</w:t>
            </w:r>
          </w:p>
        </w:tc>
        <w:tc>
          <w:tcPr>
            <w:tcW w:w="2545" w:type="dxa"/>
            <w:shd w:val="clear" w:color="auto" w:fill="auto"/>
          </w:tcPr>
          <w:p w14:paraId="09FA3843" w14:textId="0127EF5D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ФГБУН ИТ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F4D0927" w14:textId="77777777" w:rsidR="004849AB" w:rsidRPr="00A43A7C" w:rsidRDefault="004849AB" w:rsidP="007043B0">
            <w:pPr>
              <w:spacing w:after="0" w:line="236" w:lineRule="exact"/>
              <w:ind w:left="-4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10129-2012</w:t>
            </w:r>
          </w:p>
        </w:tc>
        <w:tc>
          <w:tcPr>
            <w:tcW w:w="1329" w:type="dxa"/>
            <w:shd w:val="clear" w:color="auto" w:fill="auto"/>
          </w:tcPr>
          <w:p w14:paraId="29651173" w14:textId="77777777" w:rsidR="004849AB" w:rsidRPr="00A43A7C" w:rsidRDefault="004849AB" w:rsidP="008E22E9">
            <w:pPr>
              <w:spacing w:after="0" w:line="236" w:lineRule="exact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МОЛ, УЗБ, УКР</w:t>
            </w:r>
          </w:p>
        </w:tc>
        <w:tc>
          <w:tcPr>
            <w:tcW w:w="1052" w:type="dxa"/>
            <w:shd w:val="clear" w:color="auto" w:fill="auto"/>
          </w:tcPr>
          <w:p w14:paraId="255B2FBD" w14:textId="77777777" w:rsidR="004849AB" w:rsidRPr="006C0FE1" w:rsidRDefault="004849AB" w:rsidP="008B6D2B">
            <w:pPr>
              <w:spacing w:after="0" w:line="236" w:lineRule="exac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A43A7C" w14:paraId="4064B781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473C447B" w14:textId="77777777" w:rsidR="004849AB" w:rsidRPr="00A43A7C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E1C0596" w14:textId="77777777" w:rsidR="004849AB" w:rsidRPr="00A43A7C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2175:2018</w:t>
            </w:r>
          </w:p>
        </w:tc>
        <w:tc>
          <w:tcPr>
            <w:tcW w:w="2628" w:type="dxa"/>
            <w:shd w:val="clear" w:color="auto" w:fill="auto"/>
          </w:tcPr>
          <w:p w14:paraId="440F42B4" w14:textId="77777777" w:rsidR="004849AB" w:rsidRPr="00A43A7C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состава ДНК сои (комплект ГМ-СОЯ-ВНИИМ)</w:t>
            </w:r>
          </w:p>
        </w:tc>
        <w:tc>
          <w:tcPr>
            <w:tcW w:w="1771" w:type="dxa"/>
            <w:shd w:val="clear" w:color="auto" w:fill="auto"/>
          </w:tcPr>
          <w:p w14:paraId="56C93B64" w14:textId="2836DDB3" w:rsidR="004849AB" w:rsidRPr="00A43A7C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4894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30.08.2021</w:t>
            </w:r>
          </w:p>
        </w:tc>
        <w:tc>
          <w:tcPr>
            <w:tcW w:w="2545" w:type="dxa"/>
            <w:shd w:val="clear" w:color="auto" w:fill="auto"/>
          </w:tcPr>
          <w:p w14:paraId="04D17A96" w14:textId="77777777" w:rsidR="007D7C66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700312CD" w14:textId="73586DAF" w:rsidR="004849AB" w:rsidRPr="00A43A7C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9866-2011</w:t>
            </w:r>
          </w:p>
        </w:tc>
        <w:tc>
          <w:tcPr>
            <w:tcW w:w="1329" w:type="dxa"/>
            <w:shd w:val="clear" w:color="auto" w:fill="auto"/>
          </w:tcPr>
          <w:p w14:paraId="40F52CCC" w14:textId="77777777" w:rsidR="004849AB" w:rsidRPr="00A43A7C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18C45E5C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A43A7C" w14:paraId="207512B2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72E09FA9" w14:textId="77777777" w:rsidR="004849AB" w:rsidRPr="00A43A7C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E5A0165" w14:textId="77777777" w:rsidR="004849AB" w:rsidRPr="00A43A7C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2176:2018</w:t>
            </w:r>
          </w:p>
        </w:tc>
        <w:tc>
          <w:tcPr>
            <w:tcW w:w="2628" w:type="dxa"/>
            <w:shd w:val="clear" w:color="auto" w:fill="auto"/>
          </w:tcPr>
          <w:p w14:paraId="4DF441DA" w14:textId="77777777" w:rsidR="004849AB" w:rsidRPr="00A43A7C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состава искусственной мочи</w:t>
            </w:r>
          </w:p>
        </w:tc>
        <w:tc>
          <w:tcPr>
            <w:tcW w:w="1771" w:type="dxa"/>
            <w:shd w:val="clear" w:color="auto" w:fill="auto"/>
          </w:tcPr>
          <w:p w14:paraId="7E882179" w14:textId="0498F8E4" w:rsidR="004849AB" w:rsidRPr="00A43A7C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4944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20.10.2021</w:t>
            </w:r>
          </w:p>
        </w:tc>
        <w:tc>
          <w:tcPr>
            <w:tcW w:w="2545" w:type="dxa"/>
            <w:shd w:val="clear" w:color="auto" w:fill="auto"/>
          </w:tcPr>
          <w:p w14:paraId="25E10AB7" w14:textId="51B8101C" w:rsidR="004849AB" w:rsidRPr="00A43A7C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4564CFBE" w14:textId="77777777" w:rsidR="004849AB" w:rsidRPr="00A43A7C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10023-2011</w:t>
            </w:r>
          </w:p>
        </w:tc>
        <w:tc>
          <w:tcPr>
            <w:tcW w:w="1329" w:type="dxa"/>
            <w:shd w:val="clear" w:color="auto" w:fill="auto"/>
          </w:tcPr>
          <w:p w14:paraId="47828DE1" w14:textId="77777777" w:rsidR="004849AB" w:rsidRPr="00A43A7C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7689D31E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43A7C" w:rsidRPr="00A43A7C" w14:paraId="11AC2227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465B069D" w14:textId="77777777" w:rsidR="00A43A7C" w:rsidRPr="00A43A7C" w:rsidRDefault="00A43A7C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D19879C" w14:textId="77777777" w:rsidR="00A43A7C" w:rsidRPr="00A43A7C" w:rsidRDefault="00A43A7C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2177:2018</w:t>
            </w:r>
          </w:p>
        </w:tc>
        <w:tc>
          <w:tcPr>
            <w:tcW w:w="2628" w:type="dxa"/>
            <w:shd w:val="clear" w:color="auto" w:fill="auto"/>
          </w:tcPr>
          <w:p w14:paraId="47742597" w14:textId="28F88DD2" w:rsidR="00A43A7C" w:rsidRPr="00A43A7C" w:rsidRDefault="00A43A7C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СО состава форменных элементов крови – гематологический контроль </w:t>
            </w:r>
            <w:r w:rsidR="001459A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</w:r>
            <w:r w:rsidRPr="00A43A7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(комплект ГК-ВНИИМ)</w:t>
            </w:r>
          </w:p>
        </w:tc>
        <w:tc>
          <w:tcPr>
            <w:tcW w:w="1771" w:type="dxa"/>
            <w:shd w:val="clear" w:color="auto" w:fill="auto"/>
          </w:tcPr>
          <w:p w14:paraId="70726074" w14:textId="2985ADFC" w:rsidR="00A43A7C" w:rsidRPr="00A43A7C" w:rsidRDefault="00A43A7C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</w:pPr>
            <w:r w:rsidRPr="0073251D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73251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(№ 54-2018)</w:t>
            </w:r>
            <w:r w:rsidR="007D7C6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br/>
            </w:r>
            <w:r w:rsidRPr="0073251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Срок действия утвержденного типа СО до:</w:t>
            </w:r>
            <w:r w:rsidR="007D7C6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73251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13.11.2025</w:t>
            </w:r>
          </w:p>
        </w:tc>
        <w:tc>
          <w:tcPr>
            <w:tcW w:w="2545" w:type="dxa"/>
            <w:shd w:val="clear" w:color="auto" w:fill="auto"/>
          </w:tcPr>
          <w:p w14:paraId="6C578CFC" w14:textId="601E90B3" w:rsidR="00A43A7C" w:rsidRPr="00A43A7C" w:rsidRDefault="00A43A7C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75C87DCE" w14:textId="77777777" w:rsidR="00A43A7C" w:rsidRPr="00A43A7C" w:rsidRDefault="00A43A7C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10669-2015</w:t>
            </w:r>
          </w:p>
        </w:tc>
        <w:tc>
          <w:tcPr>
            <w:tcW w:w="1329" w:type="dxa"/>
            <w:shd w:val="clear" w:color="auto" w:fill="auto"/>
          </w:tcPr>
          <w:p w14:paraId="278F3528" w14:textId="77777777" w:rsidR="00A43A7C" w:rsidRPr="00A43A7C" w:rsidRDefault="00A43A7C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3A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3BF719F8" w14:textId="77777777" w:rsidR="00A43A7C" w:rsidRPr="006C0FE1" w:rsidRDefault="00A43A7C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633A7F7F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13A6EA98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МСО</w:t>
            </w:r>
          </w:p>
          <w:p w14:paraId="05827415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2178:2018</w:t>
            </w:r>
          </w:p>
        </w:tc>
        <w:tc>
          <w:tcPr>
            <w:tcW w:w="2628" w:type="dxa"/>
            <w:shd w:val="clear" w:color="auto" w:fill="auto"/>
          </w:tcPr>
          <w:p w14:paraId="78ABF935" w14:textId="77777777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>СО молярной концентрации холестерина в крови</w:t>
            </w:r>
          </w:p>
        </w:tc>
        <w:tc>
          <w:tcPr>
            <w:tcW w:w="1771" w:type="dxa"/>
            <w:shd w:val="clear" w:color="auto" w:fill="auto"/>
          </w:tcPr>
          <w:p w14:paraId="05E88E2A" w14:textId="5E191719" w:rsidR="004849AB" w:rsidRPr="00375DE9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4895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30.08.2021</w:t>
            </w:r>
          </w:p>
        </w:tc>
        <w:tc>
          <w:tcPr>
            <w:tcW w:w="2545" w:type="dxa"/>
            <w:shd w:val="clear" w:color="auto" w:fill="auto"/>
          </w:tcPr>
          <w:p w14:paraId="38588424" w14:textId="36EE6F20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Менделеева»;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ОАО «Витал Девелопмент Корпорейшн»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36D22030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9913-2011</w:t>
            </w:r>
          </w:p>
        </w:tc>
        <w:tc>
          <w:tcPr>
            <w:tcW w:w="1329" w:type="dxa"/>
            <w:shd w:val="clear" w:color="auto" w:fill="auto"/>
          </w:tcPr>
          <w:p w14:paraId="36299360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74079DB8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2D87B980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563A1B74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E3C15B3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2179:2018</w:t>
            </w:r>
          </w:p>
        </w:tc>
        <w:tc>
          <w:tcPr>
            <w:tcW w:w="2628" w:type="dxa"/>
            <w:shd w:val="clear" w:color="auto" w:fill="auto"/>
          </w:tcPr>
          <w:p w14:paraId="32191E5D" w14:textId="77777777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состава раствора гемиглобинцианида</w:t>
            </w:r>
          </w:p>
        </w:tc>
        <w:tc>
          <w:tcPr>
            <w:tcW w:w="1771" w:type="dxa"/>
            <w:shd w:val="clear" w:color="auto" w:fill="auto"/>
          </w:tcPr>
          <w:p w14:paraId="519A60D8" w14:textId="28B0DACE" w:rsidR="004849AB" w:rsidRPr="00375DE9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5579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21.06.2023</w:t>
            </w:r>
          </w:p>
        </w:tc>
        <w:tc>
          <w:tcPr>
            <w:tcW w:w="2545" w:type="dxa"/>
            <w:shd w:val="clear" w:color="auto" w:fill="auto"/>
          </w:tcPr>
          <w:p w14:paraId="0202B3B1" w14:textId="5EA560B1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ФГУП «ВНИИМ им. Д.И. Менделеева»;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«Медлакор С.-П»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3CB43E74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10238-2013</w:t>
            </w:r>
          </w:p>
        </w:tc>
        <w:tc>
          <w:tcPr>
            <w:tcW w:w="1329" w:type="dxa"/>
            <w:shd w:val="clear" w:color="auto" w:fill="auto"/>
          </w:tcPr>
          <w:p w14:paraId="69CCC7F9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70209882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200C3E43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4AE42A28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E322563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2180:2018</w:t>
            </w:r>
          </w:p>
        </w:tc>
        <w:tc>
          <w:tcPr>
            <w:tcW w:w="2628" w:type="dxa"/>
            <w:shd w:val="clear" w:color="auto" w:fill="auto"/>
          </w:tcPr>
          <w:p w14:paraId="54D10D2C" w14:textId="77777777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массовой концентрации иммуноглобулинов класса G к вирусу краснухи в сыворотке, плазме крови человека (КРАСНУХА-IgG-ЛСЧ)</w:t>
            </w:r>
          </w:p>
        </w:tc>
        <w:tc>
          <w:tcPr>
            <w:tcW w:w="1771" w:type="dxa"/>
            <w:shd w:val="clear" w:color="auto" w:fill="auto"/>
          </w:tcPr>
          <w:p w14:paraId="66B36BFD" w14:textId="784260B7" w:rsidR="004849AB" w:rsidRPr="00375DE9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5252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10.11.2022</w:t>
            </w:r>
          </w:p>
        </w:tc>
        <w:tc>
          <w:tcPr>
            <w:tcW w:w="2545" w:type="dxa"/>
            <w:shd w:val="clear" w:color="auto" w:fill="auto"/>
          </w:tcPr>
          <w:p w14:paraId="01FBCBD7" w14:textId="2C02522B" w:rsidR="007D7C66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</w:p>
          <w:p w14:paraId="72D02138" w14:textId="7FE27264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«Медико-биологический Союз»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359767D7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10167-2012</w:t>
            </w:r>
          </w:p>
        </w:tc>
        <w:tc>
          <w:tcPr>
            <w:tcW w:w="1329" w:type="dxa"/>
            <w:shd w:val="clear" w:color="auto" w:fill="auto"/>
          </w:tcPr>
          <w:p w14:paraId="0C777EBF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КАЗ, УЗБ</w:t>
            </w:r>
          </w:p>
        </w:tc>
        <w:tc>
          <w:tcPr>
            <w:tcW w:w="1052" w:type="dxa"/>
            <w:shd w:val="clear" w:color="auto" w:fill="auto"/>
          </w:tcPr>
          <w:p w14:paraId="5F461E7B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4BB05437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10BD4132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477ADF20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2181:2018</w:t>
            </w:r>
          </w:p>
        </w:tc>
        <w:tc>
          <w:tcPr>
            <w:tcW w:w="2628" w:type="dxa"/>
            <w:shd w:val="clear" w:color="auto" w:fill="auto"/>
          </w:tcPr>
          <w:p w14:paraId="4FCE9ECC" w14:textId="7F35E5CA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>СО массовой концентрации иммуно</w:t>
            </w:r>
            <w:r w:rsidR="008E57AE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 xml:space="preserve">глобулинов класса G к бактерии </w:t>
            </w:r>
            <w:r w:rsidR="008E57AE" w:rsidRPr="00F766F4">
              <w:rPr>
                <w:rFonts w:ascii="Arial" w:eastAsia="Times New Roman" w:hAnsi="Arial" w:cs="Arial"/>
                <w:i/>
                <w:color w:val="00000A"/>
                <w:kern w:val="1"/>
                <w:sz w:val="20"/>
                <w:szCs w:val="20"/>
                <w:lang w:val="en-US" w:eastAsia="ru-RU"/>
              </w:rPr>
              <w:t>T</w:t>
            </w:r>
            <w:r w:rsidRPr="00F766F4">
              <w:rPr>
                <w:rFonts w:ascii="Arial" w:eastAsia="Times New Roman" w:hAnsi="Arial" w:cs="Arial"/>
                <w:i/>
                <w:color w:val="00000A"/>
                <w:kern w:val="1"/>
                <w:sz w:val="20"/>
                <w:szCs w:val="20"/>
                <w:lang w:eastAsia="ru-RU"/>
              </w:rPr>
              <w:t>reponema pallidum</w:t>
            </w:r>
            <w:r w:rsidRPr="00375DE9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 xml:space="preserve"> в сыворотке, плазме крови человека (</w:t>
            </w:r>
            <w:r w:rsidRPr="00F766F4">
              <w:rPr>
                <w:rFonts w:ascii="Arial" w:eastAsia="Times New Roman" w:hAnsi="Arial" w:cs="Arial"/>
                <w:i/>
                <w:color w:val="00000A"/>
                <w:kern w:val="1"/>
                <w:sz w:val="20"/>
                <w:szCs w:val="20"/>
                <w:lang w:eastAsia="ru-RU"/>
              </w:rPr>
              <w:t>Treponema pallidum</w:t>
            </w:r>
            <w:r w:rsidRPr="00375DE9"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  <w:t>-IgG)</w:t>
            </w:r>
          </w:p>
        </w:tc>
        <w:tc>
          <w:tcPr>
            <w:tcW w:w="1771" w:type="dxa"/>
            <w:shd w:val="clear" w:color="auto" w:fill="auto"/>
          </w:tcPr>
          <w:p w14:paraId="3FBF983E" w14:textId="28CD6F54" w:rsidR="004849AB" w:rsidRPr="00375DE9" w:rsidRDefault="004849AB" w:rsidP="007D7C66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5601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29.06.2023</w:t>
            </w:r>
          </w:p>
        </w:tc>
        <w:tc>
          <w:tcPr>
            <w:tcW w:w="2545" w:type="dxa"/>
            <w:shd w:val="clear" w:color="auto" w:fill="auto"/>
          </w:tcPr>
          <w:p w14:paraId="30B65358" w14:textId="24399A4C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«Медико-биологический Союз»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7D7C66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5DA83574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10237-2013</w:t>
            </w:r>
          </w:p>
        </w:tc>
        <w:tc>
          <w:tcPr>
            <w:tcW w:w="1329" w:type="dxa"/>
            <w:shd w:val="clear" w:color="auto" w:fill="auto"/>
          </w:tcPr>
          <w:p w14:paraId="19177EDB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КАЗ, УЗБ</w:t>
            </w:r>
          </w:p>
        </w:tc>
        <w:tc>
          <w:tcPr>
            <w:tcW w:w="1052" w:type="dxa"/>
            <w:shd w:val="clear" w:color="auto" w:fill="auto"/>
          </w:tcPr>
          <w:p w14:paraId="356A57A0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6B323112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469B9992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5A5F5CD7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2182:2018</w:t>
            </w:r>
          </w:p>
        </w:tc>
        <w:tc>
          <w:tcPr>
            <w:tcW w:w="2628" w:type="dxa"/>
            <w:shd w:val="clear" w:color="auto" w:fill="auto"/>
          </w:tcPr>
          <w:p w14:paraId="1779860A" w14:textId="77777777" w:rsidR="004849AB" w:rsidRPr="00375DE9" w:rsidRDefault="004849AB" w:rsidP="004849AB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 массовой концентрации антигена HBsAg вируса гепатита В в сыворотке, плазме крови человека (HBsAg ВГВ</w:t>
            </w:r>
            <w:r w:rsidR="0054757D"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71" w:type="dxa"/>
            <w:shd w:val="clear" w:color="auto" w:fill="auto"/>
          </w:tcPr>
          <w:p w14:paraId="68F37FF0" w14:textId="6D05FCD7" w:rsidR="004849AB" w:rsidRPr="00375DE9" w:rsidRDefault="004849AB" w:rsidP="00BE5C7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5604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29.06.2023</w:t>
            </w:r>
          </w:p>
        </w:tc>
        <w:tc>
          <w:tcPr>
            <w:tcW w:w="2545" w:type="dxa"/>
            <w:shd w:val="clear" w:color="auto" w:fill="auto"/>
          </w:tcPr>
          <w:p w14:paraId="120A1BCA" w14:textId="22B4B9C9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«Медико-биологический Союз»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28D8C730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10280-2013</w:t>
            </w:r>
          </w:p>
        </w:tc>
        <w:tc>
          <w:tcPr>
            <w:tcW w:w="1329" w:type="dxa"/>
            <w:shd w:val="clear" w:color="auto" w:fill="auto"/>
          </w:tcPr>
          <w:p w14:paraId="1F5E35C3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КАЗ, УЗБ</w:t>
            </w:r>
          </w:p>
        </w:tc>
        <w:tc>
          <w:tcPr>
            <w:tcW w:w="1052" w:type="dxa"/>
            <w:shd w:val="clear" w:color="auto" w:fill="auto"/>
          </w:tcPr>
          <w:p w14:paraId="7C412B97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00A8FE41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7F916B0F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8C51178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2183:2018</w:t>
            </w:r>
          </w:p>
        </w:tc>
        <w:tc>
          <w:tcPr>
            <w:tcW w:w="2628" w:type="dxa"/>
            <w:shd w:val="clear" w:color="auto" w:fill="auto"/>
          </w:tcPr>
          <w:p w14:paraId="116DFC1D" w14:textId="5C73E0B5" w:rsidR="004849AB" w:rsidRPr="00375DE9" w:rsidRDefault="004849AB" w:rsidP="008A46C1">
            <w:pPr>
              <w:spacing w:after="0" w:line="240" w:lineRule="auto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СО массовой концентрации антигена р24 вируса иммунодефицита человека первого типа в сыворотке, плазме крови человека</w:t>
            </w:r>
            <w:r w:rsidR="008A46C1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(р24 ВИЧ-1)</w:t>
            </w:r>
          </w:p>
        </w:tc>
        <w:tc>
          <w:tcPr>
            <w:tcW w:w="1771" w:type="dxa"/>
            <w:shd w:val="clear" w:color="auto" w:fill="auto"/>
          </w:tcPr>
          <w:p w14:paraId="595F17CB" w14:textId="05F80F3A" w:rsidR="004849AB" w:rsidRPr="00375DE9" w:rsidRDefault="004849AB" w:rsidP="00BE5C7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5605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29.06.2023</w:t>
            </w:r>
          </w:p>
        </w:tc>
        <w:tc>
          <w:tcPr>
            <w:tcW w:w="2545" w:type="dxa"/>
            <w:shd w:val="clear" w:color="auto" w:fill="auto"/>
          </w:tcPr>
          <w:p w14:paraId="564BFDBA" w14:textId="55E52B6C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130" w:right="161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ООО «Медико-биологический Союз»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BE5C7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3C51A7CE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10281-2013</w:t>
            </w:r>
          </w:p>
        </w:tc>
        <w:tc>
          <w:tcPr>
            <w:tcW w:w="1329" w:type="dxa"/>
            <w:shd w:val="clear" w:color="auto" w:fill="auto"/>
          </w:tcPr>
          <w:p w14:paraId="239F5E82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УЗБ</w:t>
            </w:r>
          </w:p>
        </w:tc>
        <w:tc>
          <w:tcPr>
            <w:tcW w:w="1052" w:type="dxa"/>
            <w:shd w:val="clear" w:color="auto" w:fill="auto"/>
          </w:tcPr>
          <w:p w14:paraId="33F95E72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849AB" w:rsidRPr="00375DE9" w14:paraId="4A1213F1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6E2EB7FC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1553D7B" w14:textId="77777777" w:rsidR="004849AB" w:rsidRPr="00375DE9" w:rsidRDefault="004849AB" w:rsidP="004849AB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2184:2018</w:t>
            </w:r>
          </w:p>
        </w:tc>
        <w:tc>
          <w:tcPr>
            <w:tcW w:w="2628" w:type="dxa"/>
            <w:shd w:val="clear" w:color="auto" w:fill="auto"/>
          </w:tcPr>
          <w:p w14:paraId="0E244B2A" w14:textId="1E7DDD89" w:rsidR="004849AB" w:rsidRPr="00375DE9" w:rsidRDefault="004849AB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СО состава крови, содержащей таллий </w:t>
            </w:r>
            <w:r w:rsidR="00620D5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(BL-Tl)</w:t>
            </w:r>
          </w:p>
        </w:tc>
        <w:tc>
          <w:tcPr>
            <w:tcW w:w="1771" w:type="dxa"/>
            <w:shd w:val="clear" w:color="auto" w:fill="auto"/>
          </w:tcPr>
          <w:p w14:paraId="1B05A5F7" w14:textId="70750101" w:rsidR="004849AB" w:rsidRPr="00375DE9" w:rsidRDefault="004849AB" w:rsidP="00620D5B">
            <w:pPr>
              <w:widowControl w:val="0"/>
              <w:spacing w:after="0" w:line="240" w:lineRule="auto"/>
              <w:ind w:left="-107" w:right="72"/>
              <w:jc w:val="center"/>
              <w:rPr>
                <w:rFonts w:ascii="Arial" w:eastAsia="Times New Roman" w:hAnsi="Arial" w:cs="Arial"/>
                <w:color w:val="00000A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29.11.2018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(№54-2018)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Свидетельство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№ 5600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color w:val="00000A"/>
                <w:sz w:val="20"/>
                <w:szCs w:val="20"/>
                <w:lang w:eastAsia="ru-RU"/>
              </w:rPr>
              <w:t>до 29.06.2023</w:t>
            </w:r>
          </w:p>
        </w:tc>
        <w:tc>
          <w:tcPr>
            <w:tcW w:w="2545" w:type="dxa"/>
            <w:shd w:val="clear" w:color="auto" w:fill="auto"/>
          </w:tcPr>
          <w:p w14:paraId="0A89A137" w14:textId="1B608272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ind w:left="-30" w:right="-86"/>
              <w:jc w:val="center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Российская Федерация,</w:t>
            </w:r>
            <w:r w:rsidR="00620D5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ФГБУН ИТФМБА России</w:t>
            </w:r>
            <w:r w:rsidR="00620D5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br/>
            </w:r>
          </w:p>
          <w:p w14:paraId="5CFA5FB2" w14:textId="77777777" w:rsidR="004849AB" w:rsidRPr="00375DE9" w:rsidRDefault="004849AB" w:rsidP="007043B0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spacing w:after="0" w:line="240" w:lineRule="auto"/>
              <w:ind w:left="-98" w:right="-89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ru-RU"/>
              </w:rPr>
              <w:t>ГСО 10236-2013</w:t>
            </w:r>
          </w:p>
        </w:tc>
        <w:tc>
          <w:tcPr>
            <w:tcW w:w="1329" w:type="dxa"/>
            <w:shd w:val="clear" w:color="auto" w:fill="auto"/>
          </w:tcPr>
          <w:p w14:paraId="0C3609A8" w14:textId="77777777" w:rsidR="004849AB" w:rsidRPr="00375DE9" w:rsidRDefault="004849AB" w:rsidP="008E22E9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АРМ, БЕИ, КАЗ, УЗБ</w:t>
            </w:r>
          </w:p>
        </w:tc>
        <w:tc>
          <w:tcPr>
            <w:tcW w:w="1052" w:type="dxa"/>
            <w:shd w:val="clear" w:color="auto" w:fill="auto"/>
          </w:tcPr>
          <w:p w14:paraId="101D2B48" w14:textId="77777777" w:rsidR="004849AB" w:rsidRPr="006C0FE1" w:rsidRDefault="004849AB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1DD1B574" w14:textId="77777777" w:rsidTr="00744D14">
        <w:trPr>
          <w:cantSplit/>
        </w:trPr>
        <w:tc>
          <w:tcPr>
            <w:tcW w:w="1219" w:type="dxa"/>
            <w:shd w:val="clear" w:color="auto" w:fill="auto"/>
          </w:tcPr>
          <w:p w14:paraId="3293D387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C26A6C0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2257:2020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14626" w14:textId="618EC58E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эфедрина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(МЭЗ-001)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6C790A" w14:textId="406EDF85" w:rsidR="00744D14" w:rsidRPr="00375DE9" w:rsidRDefault="00744D14" w:rsidP="00620D5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6512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09.01.2025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7551B" w14:textId="77E956F2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«МЭЗ»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E78E765" w14:textId="77777777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11465-2019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51C776" w14:textId="77777777" w:rsidR="00744D14" w:rsidRPr="00375DE9" w:rsidRDefault="00744D14" w:rsidP="008E22E9">
            <w:pPr>
              <w:pStyle w:val="a7"/>
              <w:ind w:left="57"/>
              <w:rPr>
                <w:rFonts w:ascii="Arial" w:hAnsi="Arial" w:cs="Arial"/>
              </w:rPr>
            </w:pPr>
            <w:r w:rsidRPr="00375DE9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0F5DD56F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211F2EB4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112AEA7A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671FACD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2258:2020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7E26B" w14:textId="04180415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диазепама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(МЭЗ-002)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28EE4A" w14:textId="1F6141B1" w:rsidR="00744D14" w:rsidRPr="00375DE9" w:rsidRDefault="00744D14" w:rsidP="00620D5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6513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09.01.2025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36F8A" w14:textId="726BBCFA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«МЭЗ»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7CAE875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11466-2019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44BCDA" w14:textId="77777777" w:rsidR="00744D14" w:rsidRPr="00375DE9" w:rsidRDefault="00744D14" w:rsidP="008E22E9">
            <w:pPr>
              <w:pStyle w:val="a7"/>
              <w:ind w:left="57"/>
              <w:rPr>
                <w:rFonts w:ascii="Arial" w:hAnsi="Arial" w:cs="Arial"/>
              </w:rPr>
            </w:pPr>
            <w:r w:rsidRPr="00375DE9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E0DC3D8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41C984C3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444F855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9BAF4D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2259:2020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1B736" w14:textId="3805D469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кетамина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(МЭЗ-003)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EF297A" w14:textId="2523A424" w:rsidR="00744D14" w:rsidRPr="00375DE9" w:rsidRDefault="00744D14" w:rsidP="00620D5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6642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29.06.2025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C11A9" w14:textId="73E66596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«МЭЗ»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0D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B7E3EE3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11542-2020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3F50AD" w14:textId="77777777" w:rsidR="00744D14" w:rsidRPr="00375DE9" w:rsidRDefault="00744D14" w:rsidP="008E22E9">
            <w:pPr>
              <w:pStyle w:val="a7"/>
              <w:ind w:left="57"/>
              <w:rPr>
                <w:rFonts w:ascii="Arial" w:hAnsi="Arial" w:cs="Arial"/>
              </w:rPr>
            </w:pPr>
            <w:r w:rsidRPr="00375DE9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906B7E4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0082EAB9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6AF70BFF" w14:textId="1F8B34E0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29429B4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2260:2020</w:t>
            </w:r>
          </w:p>
        </w:tc>
        <w:tc>
          <w:tcPr>
            <w:tcW w:w="2628" w:type="dxa"/>
            <w:shd w:val="clear" w:color="auto" w:fill="auto"/>
          </w:tcPr>
          <w:p w14:paraId="29109FCE" w14:textId="777777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лорноксикама </w:t>
            </w:r>
          </w:p>
          <w:p w14:paraId="7DCF6B43" w14:textId="777777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(МЭЗ-005)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AB93DB" w14:textId="251DD05F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6643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29.06.2025</w:t>
            </w:r>
          </w:p>
        </w:tc>
        <w:tc>
          <w:tcPr>
            <w:tcW w:w="2545" w:type="dxa"/>
            <w:shd w:val="clear" w:color="auto" w:fill="auto"/>
          </w:tcPr>
          <w:p w14:paraId="33A2AEA8" w14:textId="5548052C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«МЭЗ»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31330F6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11543-2020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49FD40" w14:textId="77777777" w:rsidR="00744D14" w:rsidRPr="00375DE9" w:rsidRDefault="00744D14" w:rsidP="008E22E9">
            <w:pPr>
              <w:pStyle w:val="a7"/>
              <w:ind w:left="57"/>
              <w:rPr>
                <w:rFonts w:ascii="Arial" w:hAnsi="Arial" w:cs="Arial"/>
              </w:rPr>
            </w:pPr>
            <w:r w:rsidRPr="00375DE9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3B85365A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709DD982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39736E62" w14:textId="0CBAED28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C5E81C4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2261:2020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AA86D" w14:textId="52B2A453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тебаина (МЭЗ-004)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722071" w14:textId="48BC9AE2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6663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1C71" w14:textId="66022B96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2956F0FF" w14:textId="77777777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11552-2020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68273B" w14:textId="77777777" w:rsidR="00744D14" w:rsidRPr="00375DE9" w:rsidRDefault="00744D14" w:rsidP="008E22E9">
            <w:pPr>
              <w:pStyle w:val="a3"/>
              <w:tabs>
                <w:tab w:val="left" w:pos="708"/>
              </w:tabs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41B5A593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435C419A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72AE39A6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0E68506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2262:2020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EC9DF" w14:textId="2A56D860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клозапина (МЭЗ-006)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99B424" w14:textId="07101C81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6664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shd w:val="clear" w:color="auto" w:fill="auto"/>
          </w:tcPr>
          <w:p w14:paraId="657ECA93" w14:textId="7660E615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C2E68DB" w14:textId="77777777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11553-2020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797246" w14:textId="77777777" w:rsidR="00744D14" w:rsidRPr="00375DE9" w:rsidRDefault="00744D14" w:rsidP="008E22E9">
            <w:pPr>
              <w:pStyle w:val="a3"/>
              <w:tabs>
                <w:tab w:val="left" w:pos="708"/>
              </w:tabs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D21C3AA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53E03046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454D79B3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4842B02D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2263:2020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18B4C" w14:textId="60B794A5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адреналина тартрата (МЭЗ-007)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0CFAEE" w14:textId="369C575D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6665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BCD124" w14:textId="26B4947E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2B01DE9" w14:textId="77777777" w:rsidR="00744D14" w:rsidRPr="00375DE9" w:rsidRDefault="00744D14" w:rsidP="007043B0">
            <w:pPr>
              <w:pStyle w:val="a3"/>
              <w:tabs>
                <w:tab w:val="left" w:pos="640"/>
              </w:tabs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11554-2020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78203A" w14:textId="77777777" w:rsidR="00744D14" w:rsidRPr="00375DE9" w:rsidRDefault="00744D14" w:rsidP="008E22E9">
            <w:pPr>
              <w:pStyle w:val="a3"/>
              <w:tabs>
                <w:tab w:val="left" w:pos="708"/>
              </w:tabs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50792DD5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6E49BF08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5AA8DCD9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B2D4E7F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2264:2020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04259" w14:textId="7DCE5980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дроперидола (МЭЗ-008)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D1D497" w14:textId="0CDA1F34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6666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9AD1DE" w14:textId="6676C901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1D720067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11555-2020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861F39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968A333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6C95A875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1E327824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137B5A7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2265:2020</w:t>
            </w:r>
          </w:p>
        </w:tc>
        <w:tc>
          <w:tcPr>
            <w:tcW w:w="2628" w:type="dxa"/>
            <w:shd w:val="clear" w:color="auto" w:fill="auto"/>
          </w:tcPr>
          <w:p w14:paraId="428D22EE" w14:textId="4231A4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диклофенака натрия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2780D3" w14:textId="4AAB625D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6667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shd w:val="clear" w:color="auto" w:fill="auto"/>
          </w:tcPr>
          <w:p w14:paraId="7D8951BE" w14:textId="4E0B72BE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1811E1BC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11556-2020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0D9895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01A330D9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6F3D8605" w14:textId="77777777" w:rsidTr="0061594A">
        <w:trPr>
          <w:cantSplit/>
        </w:trPr>
        <w:tc>
          <w:tcPr>
            <w:tcW w:w="1219" w:type="dxa"/>
            <w:tcBorders>
              <w:bottom w:val="single" w:sz="4" w:space="0" w:color="auto"/>
            </w:tcBorders>
            <w:shd w:val="clear" w:color="auto" w:fill="auto"/>
          </w:tcPr>
          <w:p w14:paraId="446C7B9D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0CEFEF2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2266:2020</w:t>
            </w:r>
          </w:p>
        </w:tc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14:paraId="4516E875" w14:textId="057F471F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тимолола малеата (МЭЗ-011)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39CC988" w14:textId="58CC0F74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6668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bottom w:val="single" w:sz="4" w:space="0" w:color="auto"/>
            </w:tcBorders>
            <w:shd w:val="clear" w:color="auto" w:fill="auto"/>
          </w:tcPr>
          <w:p w14:paraId="0A5D8740" w14:textId="6A8EA1FD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11A5AD2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11557-2020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B1B0973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47464E7A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7BE8D244" w14:textId="77777777" w:rsidTr="0061594A">
        <w:trPr>
          <w:cantSplit/>
        </w:trPr>
        <w:tc>
          <w:tcPr>
            <w:tcW w:w="1219" w:type="dxa"/>
            <w:tcBorders>
              <w:top w:val="single" w:sz="4" w:space="0" w:color="auto"/>
            </w:tcBorders>
            <w:shd w:val="clear" w:color="auto" w:fill="auto"/>
          </w:tcPr>
          <w:p w14:paraId="264B56A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347AFEA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2267:2020</w:t>
            </w:r>
          </w:p>
        </w:tc>
        <w:tc>
          <w:tcPr>
            <w:tcW w:w="2628" w:type="dxa"/>
            <w:tcBorders>
              <w:top w:val="single" w:sz="4" w:space="0" w:color="auto"/>
            </w:tcBorders>
            <w:shd w:val="clear" w:color="auto" w:fill="auto"/>
          </w:tcPr>
          <w:p w14:paraId="56FDF453" w14:textId="428CD61A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кветиапина фумарата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E3C992" w14:textId="0E601E09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6669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auto"/>
            </w:tcBorders>
            <w:shd w:val="clear" w:color="auto" w:fill="auto"/>
          </w:tcPr>
          <w:p w14:paraId="61500717" w14:textId="41F8E7F4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62CE9ED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11558-2020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170A82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52FAD5CC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18973B29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2DD76EC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CC13CFB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2268:2020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9B8B2D" w14:textId="2FFE85FA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ибупрофена (ГИЛС-ибупрофен)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311201" w14:textId="4C208AFF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6670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9555F4" w14:textId="206E6A71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ФБУ «Государственный институт лекарственных средств и надлежащих практик»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(ФБУ «ГИЛС и НП»)»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B0F44E3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11559-2020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D28ABD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5F213911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375DE9" w14:paraId="74E87558" w14:textId="77777777" w:rsidTr="001459AA">
        <w:trPr>
          <w:cantSplit/>
        </w:trPr>
        <w:tc>
          <w:tcPr>
            <w:tcW w:w="1219" w:type="dxa"/>
            <w:shd w:val="clear" w:color="auto" w:fill="auto"/>
          </w:tcPr>
          <w:p w14:paraId="7CC562A4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B662A1C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2269:2020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9EA201" w14:textId="52669C30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флуконазола (ГИЛС-флуконазол)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9C0E0A" w14:textId="1413A48D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6680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3D19ED" w14:textId="4A9BBD62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ФБУ «ГИЛС и НП»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62185976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11569-2020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2CDED4" w14:textId="77777777" w:rsidR="00744D14" w:rsidRPr="00375DE9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636D587C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D14" w:rsidRPr="004849AB" w14:paraId="7E29AA9D" w14:textId="77777777" w:rsidTr="0061594A">
        <w:trPr>
          <w:cantSplit/>
        </w:trPr>
        <w:tc>
          <w:tcPr>
            <w:tcW w:w="1219" w:type="dxa"/>
            <w:shd w:val="clear" w:color="auto" w:fill="auto"/>
          </w:tcPr>
          <w:p w14:paraId="14EAAB2E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9B5C115" w14:textId="77777777" w:rsidR="00744D14" w:rsidRPr="00375DE9" w:rsidRDefault="00744D14" w:rsidP="00744D14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2270:2020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CBCED0A" w14:textId="777777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азитромицина </w:t>
            </w:r>
          </w:p>
          <w:p w14:paraId="16DE6B22" w14:textId="77777777" w:rsidR="00744D14" w:rsidRPr="00375DE9" w:rsidRDefault="00744D14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(ГИЛС-азитромицин)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60EE032" w14:textId="5B6CC2F2" w:rsidR="00744D14" w:rsidRPr="00375DE9" w:rsidRDefault="00744D14" w:rsidP="006402F8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22.12.2020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58-2020)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6681</w:t>
            </w:r>
          </w:p>
          <w:p w14:paraId="23BB9816" w14:textId="77777777" w:rsidR="00744D14" w:rsidRPr="00375DE9" w:rsidRDefault="00744D14" w:rsidP="00744D14">
            <w:pPr>
              <w:widowControl w:val="0"/>
              <w:spacing w:after="0" w:line="240" w:lineRule="auto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07.08.2025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86E2550" w14:textId="323B9EA1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ФБУ «ГИЛС и НП»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402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649A6B31" w14:textId="77777777" w:rsidR="00744D14" w:rsidRPr="00375DE9" w:rsidRDefault="00744D14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11570-2020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30F1DAE" w14:textId="77777777" w:rsidR="00744D14" w:rsidRPr="00744D14" w:rsidRDefault="00744D14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5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shd w:val="clear" w:color="auto" w:fill="auto"/>
          </w:tcPr>
          <w:p w14:paraId="45F25EBF" w14:textId="77777777" w:rsidR="00744D14" w:rsidRPr="006C0FE1" w:rsidRDefault="00744D14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bookmarkEnd w:id="1"/>
      <w:bookmarkEnd w:id="2"/>
      <w:tr w:rsidR="00B95250" w:rsidRPr="00922F5C" w14:paraId="4F072BD0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6FA09B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471465C" w14:textId="089DF09F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2285:2021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9671024" w14:textId="598B4AF2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трамадола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F3252D6" w14:textId="19A3B956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6690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04.09.2025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9DF3CEB" w14:textId="335E98F3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430BEF0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11573-2020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D19E689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5ADFE73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2BE5399E" w14:textId="77777777" w:rsidTr="006609E2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28A094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EA53BAF" w14:textId="5190B117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2286:2021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3EF9452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кодеина основания (МЭЗ-019)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8A3AE84" w14:textId="364D147C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 № 6691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04.09.2025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F691C9D" w14:textId="01378A63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E7BA3A8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11574-2020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84217BC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A954782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5645BA6E" w14:textId="77777777" w:rsidTr="006609E2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E031C0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AE153F1" w14:textId="48BAD763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2287:2021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15DF913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атропина сульфата (МЭЗ-009)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4D9602E" w14:textId="14AC2819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BED39FF" w14:textId="0F1B1DE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66D6C6BF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11596-2020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89388CB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EF3B3CE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69E4C418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0DEA92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4CECD05C" w14:textId="0393DEAB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2288:2021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40233C9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транексамовой кислоты (МЭЗ-013)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6607260" w14:textId="49EA7030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6CC1BFC" w14:textId="0E5212AE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F5A55AE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11597-2020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795EAD3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D5E68BC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70FC59FA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43B7B8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8EBD002" w14:textId="44DFAE90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2289:2021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8BFF2D4" w14:textId="24451323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фенобарбитала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F937360" w14:textId="6124DA1D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CD3652B" w14:textId="5E1C2E9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4DCFC76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11598-2020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CCE0C89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7C3E386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3546DDA6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14C4E8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3D2C023" w14:textId="1D7F6C83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2290:2021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99A2474" w14:textId="412C99F2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морфина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0E69D25" w14:textId="1E1B3332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41523D1" w14:textId="360B215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5A0BD880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11599-2020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37D7C98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021A1BE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4A8886CB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B20B28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B630647" w14:textId="159DE389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2291:2021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28398E5" w14:textId="0798B8A8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амитриптилина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(МЭЗ-020)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5DCBFA6" w14:textId="767293AA" w:rsidR="00B95250" w:rsidRPr="009D5951" w:rsidRDefault="00B95250" w:rsidP="00AD316C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6127C67" w14:textId="33D2E850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AD31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E3B321E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11600-2020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FFE734E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F9A38F9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60C49AE8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A7E785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E69C7FD" w14:textId="4D619693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2292:2021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3689CC2" w14:textId="184D2919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тримеперидина гидрохлорида </w:t>
            </w:r>
            <w:r w:rsidR="0064679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(МЭЗ-023)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102A056" w14:textId="7E520BF5" w:rsidR="00B95250" w:rsidRPr="009D5951" w:rsidRDefault="00B95250" w:rsidP="00F77989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F0C09CB" w14:textId="73F40C68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BE09A3F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11601-2020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28A3323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AD88DCB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75990301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77A15A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1575E931" w14:textId="59F2314D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2293:2021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77FBB10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оксибутирата натрия (МЭЗ-024)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4CDED44" w14:textId="669B770C" w:rsidR="00B95250" w:rsidRPr="009D5951" w:rsidRDefault="00B95250" w:rsidP="00F77989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804CBF6" w14:textId="5B51F185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B1193E1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11602-2020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C62EDB6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A464A30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7108ECDB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15290A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8D418DB" w14:textId="0E37AB6D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2294:2021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BCA7A8D" w14:textId="77777777" w:rsidR="00B95250" w:rsidRPr="009D5951" w:rsidRDefault="00B95250" w:rsidP="0064679A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золпидема тартрата (МЭЗ-025)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17BA486" w14:textId="7285DA5D" w:rsidR="00B95250" w:rsidRPr="009D5951" w:rsidRDefault="00B95250" w:rsidP="00F77989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B0F20FD" w14:textId="77542D04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779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E718C97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11603-2020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52B27F1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3A80D09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25F7F1B1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737E8C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FCABDC4" w14:textId="1EAF1281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2295:2021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3679F1D" w14:textId="4FF029AA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метилпарабена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6D54B76" w14:textId="2554B9CF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FABEAC2" w14:textId="776F8F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6159F6A2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11633-2020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3577CBE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E596155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78F3B843" w14:textId="77777777" w:rsidTr="00864E7D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FFD7C9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7906149B" w14:textId="7EAB8E41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2296:2021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427B384" w14:textId="5D3E7A50" w:rsidR="00B95250" w:rsidRPr="009D5951" w:rsidRDefault="00B95250" w:rsidP="008B667B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пароксетина гидрохлорида гемигидрата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(МЭЗ-018)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6CE4B0D" w14:textId="2AE3D126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6AC6B22" w14:textId="03D5CB68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F96B910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11634-2020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446801E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FADC88D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4A9586E9" w14:textId="77777777" w:rsidTr="00864E7D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F0EA09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D4F3350" w14:textId="6041D377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2297:2021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884FE7C" w14:textId="526209CE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хлоробутанола гемигидрата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(МЭЗ-021)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35AF68C" w14:textId="17DE93B0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1594F2C" w14:textId="2D19D428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A3F34C9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11635-2020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5D8C8C8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89B5842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5A95E6CC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65758E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005BAB6C" w14:textId="1F5F42C9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2298:2021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7CBF1C0" w14:textId="77777777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фентанила (МЭЗ-022)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2588E3B" w14:textId="29617A3D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9F529F8" w14:textId="3A9E6462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4D580D6C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11636-2020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607CBAA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41D1406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6E953E30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C3F7ED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500B1471" w14:textId="0D751B3A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2299:2021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2837FDF" w14:textId="161EF6A2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клоназепама (МЭЗ-026)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7E48173" w14:textId="52EA410F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59527A4" w14:textId="6872E2D4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61EB4D0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11637-2020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30B81AE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B7ABC44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000084B1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7FAE32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334AB09F" w14:textId="4B805DEF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2300:2021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109C205" w14:textId="3CE873AD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мидазолама (МЭЗ-027)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BBEF51E" w14:textId="68091AEF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28.12.2025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644975B" w14:textId="37F1023B" w:rsidR="008B667B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2AACF615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11638-2020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8694305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93CE3EC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5E94904B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EF375E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2A2BEC6A" w14:textId="24C9EF33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2301:2021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21968E9" w14:textId="77777777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каннабидиола </w:t>
            </w:r>
          </w:p>
          <w:p w14:paraId="53DA9AA5" w14:textId="77777777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(МЭЗ-028)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9A2791E" w14:textId="7A5EF631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30.12.2025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ED88313" w14:textId="4991E7CB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«Московский эндокринный завод»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11660-2020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32953DC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382DE3C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2234F7EE" w14:textId="77777777" w:rsidTr="00864E7D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CC1DA1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699814D" w14:textId="413E22FD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2306:2021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A0262AE" w14:textId="77777777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</w:t>
            </w:r>
            <w:r w:rsidRPr="009D5951">
              <w:rPr>
                <w:rFonts w:ascii="Arial" w:eastAsia="Times New Roman" w:hAnsi="Arial" w:cs="Arial" w:hint="eastAsia"/>
                <w:sz w:val="20"/>
                <w:szCs w:val="20"/>
                <w:lang w:eastAsia="ru-RU"/>
              </w:rPr>
              <w:t>состава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 w:hint="eastAsia"/>
                <w:sz w:val="20"/>
                <w:szCs w:val="20"/>
                <w:lang w:eastAsia="ru-RU"/>
              </w:rPr>
              <w:t>лозартана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 w:hint="eastAsia"/>
                <w:sz w:val="20"/>
                <w:szCs w:val="20"/>
                <w:lang w:eastAsia="ru-RU"/>
              </w:rPr>
              <w:t>калия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(НЦСО-лозартан калия)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AF8D748" w14:textId="227CD5BC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27.11.2025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C7AC3DA" w14:textId="552B070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CB88121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11609-2020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D3E7714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06AF490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2EDD8635" w14:textId="77777777" w:rsidTr="00864E7D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18211A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69BADE43" w14:textId="7E6349EA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2307:2021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7A94C8A" w14:textId="7CC2EF3F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 состава пропранолола гидрохлорида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(НЦСО-Пропранолол)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1AB5B19" w14:textId="55B1DD48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24.02.2026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8B2C22C" w14:textId="36111828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CCFE8AD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11682-2021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F1E14C2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00F1D23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47629DE0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726577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56AB4146" w14:textId="1F9F53B5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2308:2021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2F3F95E" w14:textId="5D614908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эналаприла малеата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(НЦСО-Эналаприл)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618871B" w14:textId="5028AD12" w:rsidR="00B95250" w:rsidRPr="009D5951" w:rsidRDefault="00B95250" w:rsidP="008B667B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18.03.2026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87682C1" w14:textId="11447A6F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B66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358300DA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11691-2021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DC483C2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FF9E23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5250" w:rsidRPr="00922F5C" w14:paraId="1180DD09" w14:textId="77777777" w:rsidTr="00F06714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4F6947" w14:textId="77777777" w:rsidR="00B95250" w:rsidRPr="009D5951" w:rsidRDefault="00B95250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5A868688" w14:textId="4815635E" w:rsidR="00B95250" w:rsidRPr="009D5951" w:rsidRDefault="00EA4585" w:rsidP="00B95250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2309:2021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754BB12" w14:textId="09582BAC" w:rsidR="00B95250" w:rsidRPr="009D5951" w:rsidRDefault="00B95250" w:rsidP="008A46C1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бисопролола фумарата </w:t>
            </w:r>
            <w:r w:rsidR="008A46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(НЦСО-Бисопролол)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F76E345" w14:textId="530AC00D" w:rsidR="00B95250" w:rsidRPr="009D5951" w:rsidRDefault="00B95250" w:rsidP="007F393F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18.03.2026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253BDE6" w14:textId="306A0100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F39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71A90841" w14:textId="77777777" w:rsidR="00B95250" w:rsidRPr="009D5951" w:rsidRDefault="00B95250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11692-2021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CAE8E6F" w14:textId="77777777" w:rsidR="00B95250" w:rsidRPr="009D5951" w:rsidRDefault="00B95250" w:rsidP="008E22E9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F9B3D06" w14:textId="77777777" w:rsidR="00B95250" w:rsidRPr="006C0FE1" w:rsidRDefault="00B95250" w:rsidP="008B6D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777" w:rsidRPr="00922F5C" w14:paraId="2A6E0E29" w14:textId="77777777" w:rsidTr="006C1B50">
        <w:trPr>
          <w:cantSplit/>
        </w:trPr>
        <w:tc>
          <w:tcPr>
            <w:tcW w:w="1219" w:type="dxa"/>
            <w:tcBorders>
              <w:top w:val="single" w:sz="6" w:space="0" w:color="000000"/>
              <w:left w:val="double" w:sz="6" w:space="0" w:color="000000"/>
              <w:right w:val="single" w:sz="6" w:space="0" w:color="000000"/>
            </w:tcBorders>
            <w:shd w:val="clear" w:color="auto" w:fill="auto"/>
          </w:tcPr>
          <w:p w14:paraId="57ED0D43" w14:textId="77777777" w:rsidR="00456777" w:rsidRPr="009D5951" w:rsidRDefault="00456777" w:rsidP="00456777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14:paraId="5F7E2BFB" w14:textId="3C22A2E0" w:rsidR="00456777" w:rsidRPr="009D5951" w:rsidRDefault="00456777" w:rsidP="00456777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2310:2021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066A30C7" w14:textId="17CF358F" w:rsidR="00456777" w:rsidRPr="009D5951" w:rsidRDefault="00456777" w:rsidP="00456777">
            <w:pPr>
              <w:spacing w:after="0" w:line="24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 состава клопидогрела гидросульфата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(НЦСО-Клопидогрел)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32DDE7AF" w14:textId="03465BAF" w:rsidR="00456777" w:rsidRPr="009D5951" w:rsidRDefault="00456777" w:rsidP="00456777">
            <w:pPr>
              <w:widowControl w:val="0"/>
              <w:spacing w:after="0" w:line="240" w:lineRule="auto"/>
              <w:ind w:right="72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14.07.2021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59-2021)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действия утвержденного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типа СО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 18.03.2026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3D380CE9" w14:textId="77777777" w:rsidR="00456777" w:rsidRPr="009D5951" w:rsidRDefault="00456777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 Федерация,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«НЦСО»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  <w:p w14:paraId="060DF08E" w14:textId="2A54134D" w:rsidR="00456777" w:rsidRPr="009D5951" w:rsidRDefault="00456777" w:rsidP="007043B0">
            <w:pPr>
              <w:pStyle w:val="a3"/>
              <w:ind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11693-2021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5FD2321A" w14:textId="7675347B" w:rsidR="00456777" w:rsidRPr="009D5951" w:rsidRDefault="00456777" w:rsidP="00456777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9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DD90A55" w14:textId="77777777" w:rsidR="00456777" w:rsidRPr="006C0FE1" w:rsidRDefault="00456777" w:rsidP="004567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4FA7496F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2DCA2889" w14:textId="77777777" w:rsidR="00050470" w:rsidRPr="00651DBB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003E18E" w14:textId="3F81E50A" w:rsidR="00050470" w:rsidRPr="00651DBB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26</w:t>
            </w:r>
            <w:r w:rsidRPr="00651DBB">
              <w:rPr>
                <w:rFonts w:ascii="Arial" w:hAnsi="Arial" w:cs="Arial"/>
                <w:sz w:val="20"/>
                <w:szCs w:val="20"/>
                <w:lang w:val="en-US"/>
              </w:rPr>
              <w:t>54</w:t>
            </w:r>
            <w:r w:rsidRPr="00651DBB">
              <w:rPr>
                <w:rFonts w:ascii="Arial" w:hAnsi="Arial" w:cs="Arial"/>
                <w:sz w:val="20"/>
                <w:szCs w:val="20"/>
              </w:rPr>
              <w:t>:20</w:t>
            </w:r>
            <w:r w:rsidRPr="00651DBB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651DB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F0BDD5" w14:textId="753C7F3B" w:rsidR="00050470" w:rsidRPr="00651DBB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СО молярной концентрации глюкозы в растворе (комплект РГ)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E9E907" w14:textId="77777777" w:rsidR="00050470" w:rsidRPr="00651DBB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249D8F48" w14:textId="77777777" w:rsidR="00050470" w:rsidRPr="00651DBB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4B8E798C" w14:textId="77777777" w:rsidR="00050470" w:rsidRPr="00651DBB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3D9D922" w14:textId="77777777" w:rsidR="00050470" w:rsidRPr="00651DBB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1AF6587" w14:textId="476BCF0F" w:rsidR="00050470" w:rsidRPr="00651DBB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DBB">
              <w:rPr>
                <w:rFonts w:ascii="Arial" w:hAnsi="Arial" w:cs="Arial"/>
                <w:sz w:val="20"/>
                <w:szCs w:val="20"/>
              </w:rPr>
              <w:t>до 24.02.2026</w:t>
            </w:r>
          </w:p>
        </w:tc>
        <w:tc>
          <w:tcPr>
            <w:tcW w:w="2545" w:type="dxa"/>
            <w:shd w:val="clear" w:color="auto" w:fill="auto"/>
          </w:tcPr>
          <w:p w14:paraId="0DF346E6" w14:textId="77777777" w:rsidR="00050470" w:rsidRPr="00651DBB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8F38DDE" w14:textId="77777777" w:rsidR="00050470" w:rsidRPr="00651DBB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УНИИМ - филиал</w:t>
            </w:r>
          </w:p>
          <w:p w14:paraId="42964CD9" w14:textId="77777777" w:rsidR="00050470" w:rsidRPr="00651DBB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1B0EFA73" w14:textId="77777777" w:rsidR="00050470" w:rsidRPr="00651DBB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28AACA8C" w14:textId="77777777" w:rsidR="00050470" w:rsidRPr="00651DBB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0D6C8D9" w14:textId="3B291C40" w:rsidR="00050470" w:rsidRPr="00651DBB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DBB">
              <w:rPr>
                <w:rFonts w:ascii="Arial" w:hAnsi="Arial" w:cs="Arial"/>
                <w:bCs/>
                <w:sz w:val="20"/>
                <w:szCs w:val="20"/>
              </w:rPr>
              <w:t>ГСО 11683-2021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AE3CBB4" w14:textId="651A8453" w:rsidR="00050470" w:rsidRPr="00651DBB" w:rsidRDefault="007043B0" w:rsidP="00050470">
            <w:pPr>
              <w:pStyle w:val="a3"/>
              <w:ind w:lef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D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АЗЕ, АРМ, 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00A8BF0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004B4" w:rsidRPr="007043B0" w14:paraId="59FB2BF8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15FE46F3" w14:textId="77777777" w:rsidR="007004B4" w:rsidRPr="007043B0" w:rsidRDefault="007004B4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1B3F02E" w14:textId="56F4830F" w:rsidR="007004B4" w:rsidRPr="007043B0" w:rsidRDefault="007004B4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043B0">
              <w:rPr>
                <w:rFonts w:ascii="Arial" w:hAnsi="Arial" w:cs="Arial"/>
                <w:sz w:val="20"/>
                <w:szCs w:val="20"/>
              </w:rPr>
              <w:t>6:20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11D2FB" w14:textId="7D54CBC9" w:rsidR="007004B4" w:rsidRPr="007043B0" w:rsidRDefault="007004B4" w:rsidP="007004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каптоприла (НЦСО-Каптоприл)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1AC918" w14:textId="77777777" w:rsidR="007004B4" w:rsidRPr="007043B0" w:rsidRDefault="007004B4" w:rsidP="007004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53A166EC" w14:textId="77777777" w:rsidR="007004B4" w:rsidRPr="007043B0" w:rsidRDefault="007004B4" w:rsidP="007004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1F65754" w14:textId="77777777" w:rsidR="007004B4" w:rsidRPr="007043B0" w:rsidRDefault="007004B4" w:rsidP="007004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2812B6D" w14:textId="77777777" w:rsidR="007004B4" w:rsidRPr="007043B0" w:rsidRDefault="007004B4" w:rsidP="007004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9D7987D" w14:textId="006BBC75" w:rsidR="007004B4" w:rsidRPr="007043B0" w:rsidRDefault="007004B4" w:rsidP="007004B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20.07.2026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298F66" w14:textId="77777777" w:rsidR="007004B4" w:rsidRPr="007043B0" w:rsidRDefault="007004B4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56F0D0E" w14:textId="77777777" w:rsidR="007004B4" w:rsidRPr="007043B0" w:rsidRDefault="007004B4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60549E96" w14:textId="77777777" w:rsidR="007004B4" w:rsidRPr="007043B0" w:rsidRDefault="007004B4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F01BAD2" w14:textId="2954CBCB" w:rsidR="007004B4" w:rsidRPr="007043B0" w:rsidRDefault="007004B4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11697-2021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68C1BD" w14:textId="351AE26B" w:rsidR="007004B4" w:rsidRPr="007043B0" w:rsidRDefault="007004B4" w:rsidP="007004B4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DDD3305" w14:textId="77777777" w:rsidR="007004B4" w:rsidRPr="006C0FE1" w:rsidRDefault="007004B4" w:rsidP="007004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5D16E0D0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0B115410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F091E0D" w14:textId="32D2B138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043B0">
              <w:rPr>
                <w:rFonts w:ascii="Arial" w:hAnsi="Arial" w:cs="Arial"/>
                <w:sz w:val="20"/>
                <w:szCs w:val="20"/>
              </w:rPr>
              <w:t>7:20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D2C572" w14:textId="57E58F27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омепразола (НЦСО-Омепразол)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B1B4E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687573FB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CEF4643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2676FA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FED6F65" w14:textId="55322D8F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20.07.2026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0A9807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E76FD3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05DC0092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2D74C62" w14:textId="640E8FC1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11698-2021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9A2B82" w14:textId="1DADD5D7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D84073F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79D77F7E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30F1587F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4D41449" w14:textId="35DCCD3D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043B0">
              <w:rPr>
                <w:rFonts w:ascii="Arial" w:hAnsi="Arial" w:cs="Arial"/>
                <w:sz w:val="20"/>
                <w:szCs w:val="20"/>
              </w:rPr>
              <w:t>8:20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1AF87B" w14:textId="72BA737A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ацикловира (НЦСО-Ацикловир)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ECF2BF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1E298B1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3AC9B50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732351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0BB56DB" w14:textId="0C2C9180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20.07.2026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D6878F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51B4B4B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13246DFE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DFFF709" w14:textId="779C5268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11714-2021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B4E831" w14:textId="43125545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A3C640F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1C8A32C1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315E0AB7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2E3DB45" w14:textId="7FCDCF5D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2719:20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5FCB25" w14:textId="15992E88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амброксола 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(НЦСО-Амброксол)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9AC1BE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3C07618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02363BA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59B894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801258E" w14:textId="6AEE3C30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08.10.2026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87F4A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AC15DD9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373A03A2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F0A8DA1" w14:textId="47AA215D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11751-2021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E8398B" w14:textId="64CEB983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1F48475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2D397997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69AFB06D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C700377" w14:textId="14103DA3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0:20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41DA74" w14:textId="4E19493E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лидокаина гидрохлорида моногидрата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(НЦСО-Лидокаин)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1B9DC0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2D7F9A8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135712D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E7AA2FE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9664F1D" w14:textId="11CB986F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08.10.2026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A3899B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EE2CA62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5D7B11F4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4F5BD24" w14:textId="556C9D53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11752-2021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65CAFE" w14:textId="42DC5145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2965F6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1F6298DA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19268EEC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D80C6E0" w14:textId="7745B8D1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  <w:r w:rsidRPr="007043B0">
              <w:rPr>
                <w:rFonts w:ascii="Arial" w:hAnsi="Arial" w:cs="Arial"/>
                <w:sz w:val="20"/>
                <w:szCs w:val="20"/>
              </w:rPr>
              <w:t>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5A68A8" w14:textId="48D015E6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ацетилсалициловой кислоты (НЦСО-Ацетилсалициловая кислота)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E4E8A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75BE2F2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1C24A96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583254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76D95A0" w14:textId="533A580E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50F89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D5C803C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20B0420F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11F57E" w14:textId="24E30D85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11781-2021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03A6E1" w14:textId="358A7984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5260A37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799D6C5F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1C647A66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0C6E201" w14:textId="55B84C6E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D92AD5" w14:textId="1A590CB4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диклофенака натрия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(НЦСО-Диклофенак)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4908B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3DE03E9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5ECD956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FE93789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E4D31DA" w14:textId="01042F35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93ACB8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455C59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198B1B4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7E576E" w14:textId="08A218A3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11782-2021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ECEBA2" w14:textId="4D97CE46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3186312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4914B128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3FA12F4D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3FE088D" w14:textId="25A06043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3:20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9AD460" w14:textId="1499A22A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инозина (НЦСО-Инозин)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EEE51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3BD7C0A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5F05C47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B4E08B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5D247D5" w14:textId="7BB1B410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55CA9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54ACC2A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31874D1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F1A91DE" w14:textId="2EA51910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11783-2021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5AC32C" w14:textId="0EBF4D03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9FE3A71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3407F061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5BFA2988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EACD9FA" w14:textId="27181E26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4:20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3341C2" w14:textId="6349662E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кетопрофена (НЦСО-Кетопрофен)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E1CC6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1E6B4F2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15C86CC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502C1F3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16E8592" w14:textId="15D75A13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A759BB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C2A11B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44F61E2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070091" w14:textId="30EEA102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11784-2021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AD7BF0" w14:textId="4DA390C2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D78880C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59C61C9A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16F543D0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D1C3D45" w14:textId="5A37342A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5:20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6756E9" w14:textId="12D9128A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лоратадина (НЦСО-Лоратадин)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A9057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6B4344B9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0EB06AA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0F7CBC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A7DF021" w14:textId="5D506B1A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29A2E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55C602C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23E25E6A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71E067" w14:textId="3E4CC799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11785-2021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BAB505" w14:textId="2292102D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0BF6658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695685DE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58834EC9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D1B6CB0" w14:textId="407256F3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6:20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256140" w14:textId="7D7E91A0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метронидазола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(НЦСО-Метронидазол)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A58FC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198A7BE0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0BEF01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80E0A5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5108867" w14:textId="7DAF4680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30A4B8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D2C096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6D707C3E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64D9B14" w14:textId="0F5B4499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11786-2021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4328EE" w14:textId="3B634E9D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D860410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3993DECF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6BCBBD3E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AFF625C" w14:textId="0227D60F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7:20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6D6293" w14:textId="4D4BAB88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тиамина 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(НЦСО-Тиамин)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004F1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05E6BED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0033C1EE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CA3850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96B84AF" w14:textId="08342968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2528F0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0A054D5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11E33A7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CDFAE6" w14:textId="5546747E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11787-2021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1F34C8" w14:textId="0AEFE563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9388D5C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58B2689F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303FB1C0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291CA9B" w14:textId="1692E1BA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8:20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1645BE" w14:textId="1BEA6148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цианокобаламина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(НЦСО-Цианокобаламин)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A2D04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461D652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0BE3A7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CD5FB5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77E7506" w14:textId="4818FCAC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A21CD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3383898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5EE001A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5C2958" w14:textId="52AD22B6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11788-2021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AAD75B" w14:textId="57198A4A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814955A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15BC6F46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09DB217D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0A5D167" w14:textId="36A05B6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2729:20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5F6191" w14:textId="40DF5197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дротаверина 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(НЦСО-Дротаверин)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49D92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761CC26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485BA2D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E830AD0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A2EC8F8" w14:textId="0442BF4F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B1E2F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65DBA9C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44CCBD13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FE0D55E" w14:textId="7D7E69E6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11816-2021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6659FB" w14:textId="75B1A140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496BC24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2311BFBD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3A840877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6F06A10" w14:textId="76458C94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0:20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21CF98" w14:textId="652EF151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кеторолака трометамола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(НЦСО-Кеторолак)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EC8B7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11AF224F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06C3EE8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5A2122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C259D5D" w14:textId="55A0021E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7E1475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DE3CB5B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06FD4FD5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A12B388" w14:textId="3EEC55D4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11817-2021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7E39DA" w14:textId="0BA56961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77E4B0B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3AB2266D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63C86D07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B9B98C6" w14:textId="1B0B87A0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1:20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40DA2A" w14:textId="245ED60D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метформина 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(НЦСО-Метформин)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466AC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597BBED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B54464B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B199A70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1FE6F3A" w14:textId="5046A9CE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ED2C10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2C02EB0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61CBFDB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FDC230" w14:textId="69D11EE8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11818-2021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0F752B" w14:textId="169BAAC9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E0ED946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250BD9E0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4D683AA9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FC7D6F3" w14:textId="329F3D10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2:20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8DE7E5" w14:textId="21F65639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цетиризина дигидрохлорида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(НЦСО-Цетиризин)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56802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4B7F41E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6C0FACFB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06C124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F05F7D5" w14:textId="3D05A8EC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17.12.2026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2E46FE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3664F4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56FBF177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30196B4" w14:textId="1A6B558C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11819-2021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FF1AAE" w14:textId="22BDA43E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BAF7442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5DFE3E7A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6052A3D5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1E2E538" w14:textId="5D63FCE4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3:20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807806" w14:textId="5FE9A0DA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индапамида (НЦСО-Индапамид)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CCA5D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6603BA84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381752B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1CDEF0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389607D" w14:textId="0456EB1C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24.12.2026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863A7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97D7790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3D60C014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8475AE0" w14:textId="43B5A744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11824-2021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761772" w14:textId="2ADEBA0A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16E429C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5E1DF9D4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3D93DF69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AE56EAA" w14:textId="6CEE8773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4:20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D33BBC" w14:textId="15CF2B7C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левофлоксацина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(НЦСО-Левофлоксацин)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C3EC51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424DC913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3D27BC1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8677E32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8A77C2D" w14:textId="756114B6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24.12.2026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646E13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FDF8E5E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2E658038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C53C53A" w14:textId="06F4B68B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11825-2021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C23E14" w14:textId="750BAFEF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AD4506C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0643C108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5C6961ED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F6229F9" w14:textId="51DEB5E9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35</w:t>
            </w:r>
            <w:r w:rsidRPr="007043B0">
              <w:rPr>
                <w:rFonts w:ascii="Arial" w:hAnsi="Arial" w:cs="Arial"/>
                <w:sz w:val="20"/>
                <w:szCs w:val="20"/>
              </w:rPr>
              <w:t>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F0ED21" w14:textId="67F58C4D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парацетамола (НЦСО-Парацетамол)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144BF3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6FB28B4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2F96397A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127BB9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CC5E342" w14:textId="5C544128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24.12.2026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54894E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1242CC8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13D6DE62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EAC0D68" w14:textId="351E1478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11826-2021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8B0B9F" w14:textId="5E040247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49BF7B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7E98F994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5AD850F5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4659162" w14:textId="37A6A7D0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6:20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8740B4" w14:textId="0F80A41E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фуросемида (НЦСО-Фуросемид)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24C64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7ED842A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4982C45C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8B3CB46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ACA2D00" w14:textId="648A0BB4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24.12.2026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EFD8FA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263A777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741C665B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2D639E" w14:textId="008FA115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11827-2021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537FBD" w14:textId="21234506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758393F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614C36EC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611BB8F7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48414A5" w14:textId="7F93D380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7:20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18C4C0" w14:textId="6525D015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ципрофлоксацина гидрохлорида гидрата (НЦСО-Ципрофлоксацин)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AC95C2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55FA356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7ADF890E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C99D9B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340C62D" w14:textId="6542369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24.12.2026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353B7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D36FA54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712E47E6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6FF90AE" w14:textId="41DC86F1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11828-2021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5E1F01" w14:textId="0366512F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6D84140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0470" w:rsidRPr="007043B0" w14:paraId="165DC6DA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07451826" w14:textId="77777777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7A885C0" w14:textId="00BC1365" w:rsidR="00050470" w:rsidRPr="007043B0" w:rsidRDefault="00050470" w:rsidP="00E53206">
            <w:pPr>
              <w:spacing w:after="0" w:line="240" w:lineRule="auto"/>
              <w:ind w:firstLine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043B0">
              <w:rPr>
                <w:rFonts w:ascii="Arial" w:hAnsi="Arial" w:cs="Arial"/>
                <w:sz w:val="20"/>
                <w:szCs w:val="20"/>
              </w:rPr>
              <w:t>8:20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1FDFBB" w14:textId="4A40B5E6" w:rsidR="00050470" w:rsidRPr="007043B0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СО состава гликлазида (НЦСО-Гликлазид)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8F18D7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1FB8BEB5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0D78EDFD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34EBA48" w14:textId="77777777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CD6DFA0" w14:textId="2E4D3EEA" w:rsidR="00050470" w:rsidRPr="007043B0" w:rsidRDefault="00050470" w:rsidP="000504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01.03.2027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735A11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8532DD2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6A119D7D" w14:textId="77777777" w:rsidR="00050470" w:rsidRPr="007043B0" w:rsidRDefault="00050470" w:rsidP="007043B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A4DDD09" w14:textId="40D3BA33" w:rsidR="00050470" w:rsidRPr="007043B0" w:rsidRDefault="00050470" w:rsidP="007043B0">
            <w:pPr>
              <w:pStyle w:val="a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11882-2022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2568ED" w14:textId="159AFEB0" w:rsidR="00050470" w:rsidRPr="007043B0" w:rsidRDefault="00050470" w:rsidP="00050470">
            <w:pPr>
              <w:pStyle w:val="a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E3730F4" w14:textId="77777777" w:rsidR="00050470" w:rsidRPr="006C0FE1" w:rsidRDefault="00050470" w:rsidP="00050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C1B50" w:rsidRPr="007043B0" w14:paraId="71FA53B2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46CD8C67" w14:textId="77777777" w:rsidR="006C1B50" w:rsidRPr="007043B0" w:rsidRDefault="006C1B5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172834F" w14:textId="569037D7" w:rsidR="006C1B50" w:rsidRPr="007043B0" w:rsidRDefault="006C1B5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27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39</w:t>
            </w:r>
            <w:r w:rsidRPr="007043B0">
              <w:rPr>
                <w:rFonts w:ascii="Arial" w:hAnsi="Arial" w:cs="Arial"/>
                <w:sz w:val="20"/>
                <w:szCs w:val="20"/>
              </w:rPr>
              <w:t>:20</w:t>
            </w:r>
            <w:r w:rsidRPr="007043B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043B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1243B7A" w14:textId="75BB0693" w:rsidR="006C1B50" w:rsidRPr="007043B0" w:rsidRDefault="006C1B50" w:rsidP="006C1B5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пиридоксина гидрохлорида </w:t>
            </w:r>
            <w:r w:rsidRPr="007043B0">
              <w:rPr>
                <w:rFonts w:ascii="Arial" w:hAnsi="Arial" w:cs="Arial"/>
                <w:bCs/>
                <w:sz w:val="20"/>
                <w:szCs w:val="20"/>
              </w:rPr>
              <w:br/>
              <w:t>(НЦСО-Пиридоксин)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22F81C95" w14:textId="77777777" w:rsidR="006C1B50" w:rsidRPr="007043B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14.07.2022</w:t>
            </w:r>
          </w:p>
          <w:p w14:paraId="236D3841" w14:textId="77777777" w:rsidR="006C1B50" w:rsidRPr="007043B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(№ 61-2022)</w:t>
            </w:r>
          </w:p>
          <w:p w14:paraId="3013CAF7" w14:textId="77777777" w:rsidR="006C1B50" w:rsidRPr="007043B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25E25CC" w14:textId="77777777" w:rsidR="006C1B50" w:rsidRPr="007043B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60A7FA1" w14:textId="70DCC232" w:rsidR="006C1B50" w:rsidRPr="007043B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3B0">
              <w:rPr>
                <w:rFonts w:ascii="Arial" w:hAnsi="Arial" w:cs="Arial"/>
                <w:sz w:val="20"/>
                <w:szCs w:val="20"/>
              </w:rPr>
              <w:t>до 01.03.2027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6012F61F" w14:textId="77777777" w:rsidR="006C1B50" w:rsidRPr="007043B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278DAB4" w14:textId="77777777" w:rsidR="006C1B50" w:rsidRPr="007043B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ООО «НЦСО»</w:t>
            </w:r>
          </w:p>
          <w:p w14:paraId="016B0442" w14:textId="77777777" w:rsidR="006C1B50" w:rsidRPr="007043B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BCF01D3" w14:textId="018F1BCA" w:rsidR="006C1B50" w:rsidRPr="007043B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ГСО 11883-2022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F8600A6" w14:textId="6A29D69E" w:rsidR="006C1B50" w:rsidRPr="007043B0" w:rsidRDefault="006C1B50" w:rsidP="006C1B50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7043B0">
              <w:rPr>
                <w:rFonts w:ascii="Arial" w:hAnsi="Arial" w:cs="Arial"/>
                <w:bCs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2D3CA07" w14:textId="77777777" w:rsidR="006C1B50" w:rsidRPr="006C0FE1" w:rsidRDefault="006C1B50" w:rsidP="006C1B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73B0A6B9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8C6CB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7679FC9" w14:textId="1D8F36E2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2747:20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9C23A" w14:textId="1A394D7A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СО состава лидокаина гидрохлорида моногидрата (МЭЗ-038)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DFED7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68063673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5163CA65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C585EC0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D4D0D9A" w14:textId="6537F8B0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17.05.2027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C6B67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1C124BD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9AB23BB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00FA151" w14:textId="058671D6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11919-2022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C6821" w14:textId="11C9DB5D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B23B3AD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1850957B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5DDB4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EE14780" w14:textId="04D70F6C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2748:20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0BDD6" w14:textId="49774B38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СО состава прегабалина (МЭЗ-032)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D8AE6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51164E14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5FBE3BC4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007C617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CFF8765" w14:textId="65472BCE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17.05.2027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87AAA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136BD20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C0247B8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FA0091" w14:textId="0E86488C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11920-2022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46A1A" w14:textId="5099C926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19766D4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0041CD1E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36C689AD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C54F408" w14:textId="799C87A3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2749:20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4222D16A" w14:textId="050C7799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СО состава мельдония дигидрата (МЭЗ-035)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4A54D3F7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33548B17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4D68BB76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5EC69FF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CC8A8AC" w14:textId="19AB2418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24.05.2027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478FF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BF2A508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6B1E7F0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FBAE2B" w14:textId="521BDFB1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11923-2022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7A557FBC" w14:textId="12616CA9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D124084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314A430B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3E923D53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AD7069D" w14:textId="0B478042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2750:20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2590C0" w14:textId="5110150E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СО состава метоклопрамида гидрохлорида моногидрата (МЭЗ-039)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0492F3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57865E73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58E24A73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C4F1476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A2ED5D0" w14:textId="00D0E849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24.05.2027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DDE8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A2CFF9F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5B57631B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1CD7204" w14:textId="4281F5AD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11924-2022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9BDB0B" w14:textId="0EBAB2C9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32F1BCC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1CAC3DE9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2B6980B1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70AC4B6" w14:textId="097ADE92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2751:20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296FD4" w14:textId="49B93977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 xml:space="preserve">СО состава мелоксикама </w:t>
            </w:r>
            <w:r w:rsidRPr="0012435C">
              <w:rPr>
                <w:rFonts w:ascii="Arial" w:hAnsi="Arial" w:cs="Arial"/>
                <w:bCs/>
                <w:sz w:val="20"/>
                <w:szCs w:val="20"/>
              </w:rPr>
              <w:br/>
              <w:t>(МЭЗ-040)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DE6D6F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2D19280C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39221D57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CCC694C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7B3FF90" w14:textId="78F06884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24.05.2027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67CF9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A554162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13BA4025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F603890" w14:textId="6B3B825D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11925-2022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66D2E4" w14:textId="65050918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8B541DB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76C32A89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0D3AB95C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F8C3940" w14:textId="20E5B785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2752:20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7D2EB4" w14:textId="27BE2C87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СО состава метопролола тартрата (МЭЗ-042)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BF0E42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4D92E44D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174D2E26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6F028EC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A75A328" w14:textId="465E934A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24.05.2027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56882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2C708E9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8ADA9A2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E01015C" w14:textId="6951A7A2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11926-2022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9DF95F" w14:textId="7C98CE62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27467E8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435C" w:rsidRPr="007043B0" w14:paraId="1838E66D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0D329252" w14:textId="77777777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7DFA2A5" w14:textId="68240C0F" w:rsidR="0012435C" w:rsidRPr="0012435C" w:rsidRDefault="0012435C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2753:20</w:t>
            </w:r>
            <w:r w:rsidRPr="0012435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243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6F598D" w14:textId="49EF8519" w:rsidR="0012435C" w:rsidRPr="0012435C" w:rsidRDefault="0012435C" w:rsidP="0012435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 xml:space="preserve">СО состава метформина гидрохлорида </w:t>
            </w:r>
            <w:r w:rsidRPr="0012435C">
              <w:rPr>
                <w:rFonts w:ascii="Arial" w:hAnsi="Arial" w:cs="Arial"/>
                <w:bCs/>
                <w:sz w:val="20"/>
                <w:szCs w:val="20"/>
              </w:rPr>
              <w:br/>
              <w:t>(МЭЗ-043)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D1EE45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13.12.2022</w:t>
            </w:r>
          </w:p>
          <w:p w14:paraId="04AE8CE9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(№ 62-2022)</w:t>
            </w:r>
          </w:p>
          <w:p w14:paraId="376070D4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9D558F9" w14:textId="77777777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FCB463F" w14:textId="58C307C5" w:rsidR="0012435C" w:rsidRPr="0012435C" w:rsidRDefault="0012435C" w:rsidP="0012435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435C">
              <w:rPr>
                <w:rFonts w:ascii="Arial" w:hAnsi="Arial" w:cs="Arial"/>
                <w:sz w:val="20"/>
                <w:szCs w:val="20"/>
              </w:rPr>
              <w:t>до 24.05.2027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DFD10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CB22941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9E55F4E" w14:textId="77777777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452B86E" w14:textId="7F86121E" w:rsidR="0012435C" w:rsidRPr="0012435C" w:rsidRDefault="0012435C" w:rsidP="0012435C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ГСО 11927-2022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7A09C3" w14:textId="5572007C" w:rsidR="0012435C" w:rsidRPr="0012435C" w:rsidRDefault="0012435C" w:rsidP="0012435C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12435C">
              <w:rPr>
                <w:rFonts w:ascii="Arial" w:hAnsi="Arial" w:cs="Arial"/>
                <w:bCs/>
                <w:sz w:val="20"/>
                <w:szCs w:val="20"/>
              </w:rPr>
              <w:t>АЗЕ, АРМ, БЕИ, КАЗ,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8D5415A" w14:textId="77777777" w:rsidR="0012435C" w:rsidRPr="006C0FE1" w:rsidRDefault="0012435C" w:rsidP="00124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C1B50" w:rsidRPr="007043B0" w14:paraId="5CC5F35B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76EF9B2A" w14:textId="77777777" w:rsidR="006C1B50" w:rsidRPr="006C1B50" w:rsidRDefault="006C1B5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1739DD0" w14:textId="61207EA9" w:rsidR="006C1B50" w:rsidRPr="006C1B50" w:rsidRDefault="006C1B5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27</w:t>
            </w:r>
            <w:r w:rsidRPr="006C1B50">
              <w:rPr>
                <w:rFonts w:ascii="Arial" w:hAnsi="Arial" w:cs="Arial"/>
                <w:sz w:val="20"/>
                <w:szCs w:val="20"/>
                <w:lang w:val="en-US"/>
              </w:rPr>
              <w:t>82</w:t>
            </w:r>
            <w:r w:rsidRPr="006C1B50">
              <w:rPr>
                <w:rFonts w:ascii="Arial" w:hAnsi="Arial" w:cs="Arial"/>
                <w:sz w:val="20"/>
                <w:szCs w:val="20"/>
              </w:rPr>
              <w:t>:20</w:t>
            </w:r>
            <w:r w:rsidRPr="006C1B50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shd w:val="clear" w:color="auto" w:fill="auto"/>
          </w:tcPr>
          <w:p w14:paraId="2B7A25A2" w14:textId="36A80285" w:rsidR="006C1B50" w:rsidRPr="006C1B50" w:rsidRDefault="006C1B50" w:rsidP="006C1B5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 xml:space="preserve">СО состава парацетамола (ацетаминофена) </w:t>
            </w:r>
            <w:r w:rsidRPr="006C1B50">
              <w:rPr>
                <w:rFonts w:ascii="Arial" w:hAnsi="Arial" w:cs="Arial"/>
                <w:bCs/>
                <w:sz w:val="20"/>
                <w:szCs w:val="20"/>
              </w:rPr>
              <w:br/>
              <w:t>(МЭЗ-030)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757C16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442634AE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08BFC524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FFAA5F5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8026F01" w14:textId="0DBD8478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до 03.10.2027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FA89D" w14:textId="77777777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44471A4" w14:textId="77777777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0C87BEA" w14:textId="77777777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6920D9" w14:textId="6646A9F4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ГСО 11964-2022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1E1A78" w14:textId="3FF2EFB3" w:rsidR="006C1B50" w:rsidRPr="006C1B50" w:rsidRDefault="006C1B50" w:rsidP="006C1B50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9EA4E2D" w14:textId="77777777" w:rsidR="006C1B50" w:rsidRPr="006C0FE1" w:rsidRDefault="006C1B50" w:rsidP="006C1B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C1B50" w:rsidRPr="007043B0" w14:paraId="59ED6C15" w14:textId="77777777" w:rsidTr="006C1B50">
        <w:trPr>
          <w:cantSplit/>
        </w:trPr>
        <w:tc>
          <w:tcPr>
            <w:tcW w:w="1219" w:type="dxa"/>
            <w:shd w:val="clear" w:color="auto" w:fill="auto"/>
          </w:tcPr>
          <w:p w14:paraId="416408A6" w14:textId="77777777" w:rsidR="006C1B50" w:rsidRPr="006C1B50" w:rsidRDefault="006C1B5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F9CA530" w14:textId="35ACAFB5" w:rsidR="006C1B50" w:rsidRPr="006C1B50" w:rsidRDefault="006C1B50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27</w:t>
            </w:r>
            <w:r w:rsidRPr="006C1B50">
              <w:rPr>
                <w:rFonts w:ascii="Arial" w:hAnsi="Arial" w:cs="Arial"/>
                <w:sz w:val="20"/>
                <w:szCs w:val="20"/>
                <w:lang w:val="en-US"/>
              </w:rPr>
              <w:t>83</w:t>
            </w:r>
            <w:r w:rsidRPr="006C1B50">
              <w:rPr>
                <w:rFonts w:ascii="Arial" w:hAnsi="Arial" w:cs="Arial"/>
                <w:sz w:val="20"/>
                <w:szCs w:val="20"/>
              </w:rPr>
              <w:t>:20</w:t>
            </w:r>
            <w:r w:rsidRPr="006C1B5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6C1B5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A0C50" w14:textId="3CDD7FB5" w:rsidR="006C1B50" w:rsidRPr="006C1B50" w:rsidRDefault="006C1B50" w:rsidP="006C1B5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СО состава аминокапроновой кислоты (МЭЗ-031)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790B23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6AD0305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659D7B1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FB48B54" w14:textId="77777777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03725DD" w14:textId="6C51C9D0" w:rsidR="006C1B50" w:rsidRPr="006C1B50" w:rsidRDefault="006C1B50" w:rsidP="006C1B5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B50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82887" w14:textId="77777777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BF76F2C" w14:textId="77777777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E70EAAA" w14:textId="77777777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EB47018" w14:textId="1CE74304" w:rsidR="006C1B50" w:rsidRPr="006C1B50" w:rsidRDefault="006C1B50" w:rsidP="006C1B50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bCs/>
                <w:sz w:val="20"/>
                <w:szCs w:val="20"/>
              </w:rPr>
              <w:t>ГСО 11969-2022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3D1645" w14:textId="6F02C053" w:rsidR="006C1B50" w:rsidRPr="006C1B50" w:rsidRDefault="006C1B50" w:rsidP="006C1B50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6C1B50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18C2ED4" w14:textId="77777777" w:rsidR="006C1B50" w:rsidRPr="006C0FE1" w:rsidRDefault="006C1B50" w:rsidP="006C1B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58BE" w:rsidRPr="007043B0" w14:paraId="16AA9842" w14:textId="77777777" w:rsidTr="00087737">
        <w:trPr>
          <w:cantSplit/>
        </w:trPr>
        <w:tc>
          <w:tcPr>
            <w:tcW w:w="12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E36E6" w14:textId="77777777" w:rsidR="004158BE" w:rsidRPr="004158BE" w:rsidRDefault="004158BE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D131E88" w14:textId="46DCCBBA" w:rsidR="004158BE" w:rsidRPr="004158BE" w:rsidRDefault="004158BE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27</w:t>
            </w:r>
            <w:r w:rsidRPr="004158BE">
              <w:rPr>
                <w:rFonts w:ascii="Arial" w:hAnsi="Arial" w:cs="Arial"/>
                <w:sz w:val="20"/>
                <w:szCs w:val="20"/>
                <w:lang w:val="en-US"/>
              </w:rPr>
              <w:t>84</w:t>
            </w:r>
            <w:r w:rsidRPr="004158BE">
              <w:rPr>
                <w:rFonts w:ascii="Arial" w:hAnsi="Arial" w:cs="Arial"/>
                <w:sz w:val="20"/>
                <w:szCs w:val="20"/>
              </w:rPr>
              <w:t>:20</w:t>
            </w:r>
            <w:r w:rsidRPr="004158BE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4158B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72FA2" w14:textId="1F8084ED" w:rsidR="004158BE" w:rsidRPr="004158BE" w:rsidRDefault="004158BE" w:rsidP="004158B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СО состава салициловой кислоты (МЭЗ-045)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83039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DDEB00E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2314EF84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5355A0A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A3B26BA" w14:textId="1ACC2F9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A745F" w14:textId="77777777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15F230D" w14:textId="77777777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9D06897" w14:textId="77777777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A499558" w14:textId="1B492B8B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ГСО 11970-2022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40D7" w14:textId="6118404C" w:rsidR="004158BE" w:rsidRPr="004158BE" w:rsidRDefault="004158BE" w:rsidP="004158BE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60B32DA" w14:textId="77777777" w:rsidR="004158BE" w:rsidRPr="006C0FE1" w:rsidRDefault="004158BE" w:rsidP="004158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58BE" w:rsidRPr="007043B0" w14:paraId="5D601AD7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6FFE2" w14:textId="77777777" w:rsidR="004158BE" w:rsidRPr="004158BE" w:rsidRDefault="004158BE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34D6F799" w14:textId="31133747" w:rsidR="004158BE" w:rsidRPr="004158BE" w:rsidRDefault="004158BE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27</w:t>
            </w:r>
            <w:r w:rsidRPr="004158BE">
              <w:rPr>
                <w:rFonts w:ascii="Arial" w:hAnsi="Arial" w:cs="Arial"/>
                <w:sz w:val="20"/>
                <w:szCs w:val="20"/>
                <w:lang w:val="en-US"/>
              </w:rPr>
              <w:t>85</w:t>
            </w:r>
            <w:r w:rsidRPr="004158BE">
              <w:rPr>
                <w:rFonts w:ascii="Arial" w:hAnsi="Arial" w:cs="Arial"/>
                <w:sz w:val="20"/>
                <w:szCs w:val="20"/>
              </w:rPr>
              <w:t>:20</w:t>
            </w:r>
            <w:r w:rsidRPr="004158BE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4158B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56E6B" w14:textId="493C5EC8" w:rsidR="004158BE" w:rsidRPr="004158BE" w:rsidRDefault="004158BE" w:rsidP="004158B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СО состава тригексифенидила гидрохлорида (МЭЗ-046)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CFD24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095829CB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164810D0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5B9BAA6" w14:textId="77777777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DC9BD70" w14:textId="213A7043" w:rsidR="004158BE" w:rsidRPr="004158BE" w:rsidRDefault="004158BE" w:rsidP="004158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8BE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17AC7" w14:textId="77777777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000063A" w14:textId="77777777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3BFBA20F" w14:textId="77777777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F753EDC" w14:textId="3F84DBC3" w:rsidR="004158BE" w:rsidRPr="004158BE" w:rsidRDefault="004158BE" w:rsidP="004158BE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158BE">
              <w:rPr>
                <w:rFonts w:ascii="Arial" w:hAnsi="Arial" w:cs="Arial"/>
                <w:bCs/>
                <w:sz w:val="20"/>
                <w:szCs w:val="20"/>
              </w:rPr>
              <w:t>ГСО 11971-2022</w:t>
            </w:r>
          </w:p>
        </w:tc>
        <w:tc>
          <w:tcPr>
            <w:tcW w:w="1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98192" w14:textId="6470BEA7" w:rsidR="006D18ED" w:rsidRPr="004158BE" w:rsidRDefault="006D18ED" w:rsidP="004158BE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763480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1EC9D6D" w14:textId="77777777" w:rsidR="004158BE" w:rsidRPr="006C0FE1" w:rsidRDefault="004158BE" w:rsidP="004158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0801" w:rsidRPr="007043B0" w14:paraId="03C3A7EA" w14:textId="77777777" w:rsidTr="00087737">
        <w:trPr>
          <w:cantSplit/>
          <w:trHeight w:val="1846"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9BD1B" w14:textId="77777777" w:rsidR="006E0801" w:rsidRPr="006E0801" w:rsidRDefault="006E0801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E820645" w14:textId="73885985" w:rsidR="006E0801" w:rsidRPr="006E0801" w:rsidRDefault="006E0801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27</w:t>
            </w:r>
            <w:r w:rsidRPr="006E0801">
              <w:rPr>
                <w:rFonts w:ascii="Arial" w:hAnsi="Arial" w:cs="Arial"/>
                <w:sz w:val="20"/>
                <w:szCs w:val="20"/>
                <w:lang w:val="en-US"/>
              </w:rPr>
              <w:t>86</w:t>
            </w:r>
            <w:r w:rsidRPr="006E0801">
              <w:rPr>
                <w:rFonts w:ascii="Arial" w:hAnsi="Arial" w:cs="Arial"/>
                <w:sz w:val="20"/>
                <w:szCs w:val="20"/>
              </w:rPr>
              <w:t>:20</w:t>
            </w:r>
            <w:r w:rsidRPr="006E0801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6E080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2D28" w14:textId="50DF43AB" w:rsidR="006E0801" w:rsidRPr="006E0801" w:rsidRDefault="006E0801" w:rsidP="006E08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801">
              <w:rPr>
                <w:rFonts w:ascii="Arial" w:hAnsi="Arial" w:cs="Arial"/>
                <w:bCs/>
                <w:sz w:val="20"/>
                <w:szCs w:val="20"/>
              </w:rPr>
              <w:t>СО состава лоперамида (лоперамида гидрохлорида) (МЭЗ-047)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3E531" w14:textId="77777777" w:rsidR="006E0801" w:rsidRPr="006E0801" w:rsidRDefault="006E0801" w:rsidP="006E080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01EC5C20" w14:textId="77777777" w:rsidR="006E0801" w:rsidRPr="006E0801" w:rsidRDefault="006E0801" w:rsidP="006E080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396EA80" w14:textId="77777777" w:rsidR="006E0801" w:rsidRPr="006E0801" w:rsidRDefault="006E0801" w:rsidP="006E080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FAF1728" w14:textId="77777777" w:rsidR="006E0801" w:rsidRPr="006E0801" w:rsidRDefault="006E0801" w:rsidP="006E080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8CC11D4" w14:textId="6B181E2A" w:rsidR="006E0801" w:rsidRPr="006E0801" w:rsidRDefault="006E0801" w:rsidP="006E080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801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A19C9" w14:textId="77777777" w:rsidR="006E0801" w:rsidRPr="006E0801" w:rsidRDefault="006E0801" w:rsidP="006E0801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801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0CBF67C" w14:textId="77777777" w:rsidR="006E0801" w:rsidRPr="006E0801" w:rsidRDefault="006E0801" w:rsidP="006E0801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801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BBBAAF1" w14:textId="77777777" w:rsidR="006E0801" w:rsidRPr="006E0801" w:rsidRDefault="006E0801" w:rsidP="006E0801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D4B1A2" w14:textId="6999CCB8" w:rsidR="006E0801" w:rsidRPr="006E0801" w:rsidRDefault="006E0801" w:rsidP="006E0801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E0801">
              <w:rPr>
                <w:rFonts w:ascii="Arial" w:hAnsi="Arial" w:cs="Arial"/>
                <w:bCs/>
                <w:sz w:val="20"/>
                <w:szCs w:val="20"/>
              </w:rPr>
              <w:t>ГСО 11972-2022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F4F80" w14:textId="4C4FA1B5" w:rsidR="006E0801" w:rsidRPr="006E0801" w:rsidRDefault="006E0801" w:rsidP="006E0801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6E0801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1898518" w14:textId="77777777" w:rsidR="006E0801" w:rsidRPr="006C0FE1" w:rsidRDefault="006E0801" w:rsidP="006E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3F954050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C809BE7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BCCEC71" w14:textId="3CE9AE7B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87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78E1B" w14:textId="6BD77C0C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пилокарпина гидрохлорида (МЭЗ-048)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44BED09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67562BC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FD9ED6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6752AD0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43380BE" w14:textId="27F82F6D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0357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5504ABB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244FD7C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6DED82F" w14:textId="2616B4A8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11973-2022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4E1850C6" w14:textId="501D5B0F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5DFA3A2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706D191A" w14:textId="77777777" w:rsidTr="00087737">
        <w:trPr>
          <w:cantSplit/>
        </w:trPr>
        <w:tc>
          <w:tcPr>
            <w:tcW w:w="1219" w:type="dxa"/>
            <w:tcBorders>
              <w:bottom w:val="single" w:sz="4" w:space="0" w:color="auto"/>
            </w:tcBorders>
            <w:shd w:val="clear" w:color="auto" w:fill="auto"/>
          </w:tcPr>
          <w:p w14:paraId="113B39F9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9304C76" w14:textId="282BD209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88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CF209CE" w14:textId="34256F2C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тропикамида (МЭЗ-052)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B26C4E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95C843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2D48476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8E93BEC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C6F13DB" w14:textId="36ACBB54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B6341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33B710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A6B1CA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C598150" w14:textId="4A367AEC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11974-2022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0C2C237" w14:textId="2716842E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AA17E0B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3B3B3B5B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25D9A763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394BF1C6" w14:textId="29F7502A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89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871ADD" w14:textId="0FCB34E0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ксилометазолина гидрохлорида (МЭЗ-053)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B8322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26874D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C56DC7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B55480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71E5346" w14:textId="51B828BA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F43A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BD366EF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820D60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16D66BE" w14:textId="1EBFF0D0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11975-2022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0B5758" w14:textId="44861170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722C061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421EC3E1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6657C02A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3379D4E0" w14:textId="4F73FA3A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90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E85E6E" w14:textId="2F535D49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дифенгидрамина (дифенгидрамина гидрохлорида) (МЭЗ-056)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2E87AC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017964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3ECA52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8891CC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47B7F9F" w14:textId="1F21633F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92BC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241142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5AE47F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0DBD28C" w14:textId="0A0B08D3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11976-2022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293241" w14:textId="645E4E6F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379C8F3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7B3A5A6B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10F3D29E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3B48605" w14:textId="74E3A62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91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8636B8" w14:textId="5C6A0D31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налтрексона (налтрексона гидрохлорида) (МЭЗ-059)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8907B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02F9B513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0A4595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C053F3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AEE26EE" w14:textId="7057308A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E1F3C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931197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BA9B2F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D585C7D" w14:textId="48432F9A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11977-2022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E1140E" w14:textId="5486158A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2CB459C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6AE0F1F3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36F52CDE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8E60E97" w14:textId="76C7236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087737">
              <w:rPr>
                <w:rFonts w:ascii="Arial" w:hAnsi="Arial" w:cs="Arial"/>
                <w:sz w:val="20"/>
                <w:szCs w:val="20"/>
              </w:rPr>
              <w:t>2:20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CAB81C" w14:textId="50A60FB1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амантадина (амантадина гидрохлорида) (МЭЗ-060)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B4DB1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6E45900A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DB3C08C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3EEB0D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805CA62" w14:textId="27043826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ADB4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7EA111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299EC6AC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13204FF" w14:textId="4B387F1D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11978-2022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F6539F" w14:textId="51715214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2F2E24F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1CE9D83C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69B3E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991B157" w14:textId="125E4210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93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D2BF3" w14:textId="45191D8E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бупивакаина (бупивакаина гидрохлорида) (МЭЗ-061)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F9DD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3A6FEF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89157F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AE8D57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C9BDED9" w14:textId="4152AA59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DE9E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CE421E1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56F4AD7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2C0EEF1" w14:textId="03AEE03C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11979-2022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B71A8" w14:textId="66DD0DE6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C643FA1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5A5E67CF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B21EC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2425287" w14:textId="2E012DC2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94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4CC01" w14:textId="7E4528D7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мебендазола (МЭЗ-062)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CB73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A4E982C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43090D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632A06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6F2F65D" w14:textId="5F3FED06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4F11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B511CF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1D169B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E229DF" w14:textId="59D0F1C9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11980-2022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D32EB" w14:textId="3FD88C3B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4473239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7A7D026B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8869A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7948AA1" w14:textId="1DA0B39D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95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70971" w14:textId="391756A4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декскетопрофена (декскетопрофена трометамола) (МЭЗ-063)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3ABC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DC258E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3D9345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EB9BDB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55234C8" w14:textId="56AF82E6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D899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1D4767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ED1A2CC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DBF9261" w14:textId="7B5F57B4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11981-2022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F7624" w14:textId="13B48E4D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E443A4A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21903C63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3E7D5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05329DA" w14:textId="46A19146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96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94C5C" w14:textId="3F4EFB6D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офлоксацина (МЭЗ-066)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06BF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50C08F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09C0410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F8B487D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5736029" w14:textId="0D68BDED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AF0C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4031D2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681BFA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63CA63D" w14:textId="3AA32245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11982-2022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2457B" w14:textId="1F66836A" w:rsidR="00087737" w:rsidRPr="00087737" w:rsidRDefault="00087737" w:rsidP="00087737">
            <w:pPr>
              <w:pStyle w:val="a3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AF058EC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0513B8ED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19545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55E0FE2" w14:textId="3D083BF4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97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42E3E" w14:textId="7FF0C8D8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бисакодила (МЭЗ-067)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5F21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233449B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27FD05FD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0DB9533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3BEB9EC" w14:textId="72F79AA5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492F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4B704A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C39EB87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EF4B75" w14:textId="550DA615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11983-2022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E8E3C" w14:textId="07A96034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6137F9F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5863D356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C65F0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B24D095" w14:textId="2D3F60C3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98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2C562" w14:textId="736FD1A2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атенолола (МЭЗ-068)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A27E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D6A23C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0BEB9F7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950D8EA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E3B37F7" w14:textId="5D9E768D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06.10.2027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6EE7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D68278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FC0172A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DEBFC5" w14:textId="374592E8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11984-2022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FB584" w14:textId="03219072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49377B2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5E39036F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F27CD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B3E0ADF" w14:textId="0F96BAC5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27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99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3BBEB" w14:textId="2487D323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галоперидола деканоата (МЭЗ-033)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BA8B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F43C3B3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5B7A0B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09D5B8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9BCF4F8" w14:textId="3FCD3C16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20.10.2027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6DD0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3D92E01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2DC6B08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10EBCB0" w14:textId="3A6E4464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ГСО11990-2022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989AD" w14:textId="33429003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4D36E3E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42F04EC9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B9B9B35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168745D" w14:textId="3B9E0B1C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2800:20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4F9EA" w14:textId="391CF642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бупренорфина гидрохлорида (МЭЗ-034)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2720079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2CFD58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A3F027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E4F77E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4344F97" w14:textId="79B8F5B2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20.10.2027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B6A0D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444C5E6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1D68DD1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5DE1591" w14:textId="5AF5F78B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ГСО11991-2022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13EE40FB" w14:textId="292680F0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63FA6D7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25CBA6EB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452D512D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FFE56D7" w14:textId="76900AF4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2801:20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660A8" w14:textId="0F012A28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налоксона гидрохлорида (налоксона гидрохлорида дигидрата) (МЭЗ-036)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BAE93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2F91D50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08A60C3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52E7270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BC6CBE6" w14:textId="41E92D32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20.10.2027</w:t>
            </w:r>
          </w:p>
        </w:tc>
        <w:tc>
          <w:tcPr>
            <w:tcW w:w="2545" w:type="dxa"/>
            <w:shd w:val="clear" w:color="auto" w:fill="auto"/>
          </w:tcPr>
          <w:p w14:paraId="2977B05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FB4663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6C18AA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488F93D" w14:textId="79F0A6CB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ГСО11992-2022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CE8C52" w14:textId="203BA545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FEA2CF7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1EFF98B1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2B4014B8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E685554" w14:textId="5467A9B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802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E2B5E" w14:textId="27E6A746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нитразепама (МЭЗ-037)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AC017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FC0442A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2E03B94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FE6BCB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5F2834D" w14:textId="31E2AAF9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20.10.2027</w:t>
            </w:r>
          </w:p>
        </w:tc>
        <w:tc>
          <w:tcPr>
            <w:tcW w:w="2545" w:type="dxa"/>
            <w:shd w:val="clear" w:color="auto" w:fill="auto"/>
          </w:tcPr>
          <w:p w14:paraId="5FC5DAE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46C0F4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09339EB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A3E5C2" w14:textId="2B218A0B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11993-2022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B21394" w14:textId="40B99F24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7A5CEE9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5B36C4E9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2C1AF093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FFD5FD8" w14:textId="208BF3F2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</w:t>
            </w:r>
            <w:r w:rsidRPr="00087737">
              <w:rPr>
                <w:rFonts w:ascii="Arial" w:hAnsi="Arial" w:cs="Arial"/>
                <w:sz w:val="20"/>
                <w:szCs w:val="20"/>
              </w:rPr>
              <w:t>3:20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29F5D" w14:textId="341A5BC3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оксибупрокаина гидрохлорида (МЭЗ-044)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3F214D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AED828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04B5631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DA822E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AB8679C" w14:textId="7650E4AA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20.10.2027</w:t>
            </w:r>
          </w:p>
        </w:tc>
        <w:tc>
          <w:tcPr>
            <w:tcW w:w="2545" w:type="dxa"/>
            <w:shd w:val="clear" w:color="auto" w:fill="auto"/>
          </w:tcPr>
          <w:p w14:paraId="186156A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946191C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13E3C36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F6BA7AE" w14:textId="0B98B2D2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11994-2022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0CC082" w14:textId="7C10D589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44236A2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2DE67BF5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2CDCF244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3AF8AB8" w14:textId="3346DA2B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804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97103" w14:textId="402C77B1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лизиноприла (лизиноприла дигидрата) (МЭЗ-049)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F89380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4F3F52F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B5DBF4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6806E9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78215475" w14:textId="6820A373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shd w:val="clear" w:color="auto" w:fill="auto"/>
          </w:tcPr>
          <w:p w14:paraId="472B5CE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6596DF01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7F61D3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1B1FA93" w14:textId="67CB26AF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12000-2022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6ACCD" w14:textId="7797FCC2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37FEE52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13776318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1CC8A1FA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2553A7D" w14:textId="57FAC544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805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1975D" w14:textId="4A6EAC8D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оксикодона гидрохлорида (МЭЗ-050)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DE77D0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BA73130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5816FB5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4B5310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A08AF57" w14:textId="36263C52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shd w:val="clear" w:color="auto" w:fill="auto"/>
          </w:tcPr>
          <w:p w14:paraId="73E4F5C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31B57A8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1A2B7A5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3B6D4D" w14:textId="11006260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12001-2022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D14DD" w14:textId="56CAB465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0763FB9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2E919D14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77762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FDCC63B" w14:textId="372BCBA2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806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D8D70" w14:textId="262FE84F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клонидина гидрохлорида (МЭЗ-051)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FEC1A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0D416D4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2209E96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714AE4A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417F0E1" w14:textId="6132161B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7025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B72B3F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A6E6F61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580D6DC" w14:textId="29B3D0FA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</w:t>
            </w:r>
            <w:r w:rsidRPr="00087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t>12002-2022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F77B6" w14:textId="7264E082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E604706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446C9D19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0BBC29F9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358A31D" w14:textId="4CA2DB12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807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66867" w14:textId="1EBB226C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лоразепама (МЭЗ-054)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0C245DC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6A2D8AC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030FF8D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2C8C49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B8FFB3A" w14:textId="0B2A1B1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5DF31B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4444406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59F285A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DA5C8AC" w14:textId="47FD3719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</w:t>
            </w:r>
            <w:r w:rsidRPr="00087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t>12003-2022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037D7" w14:textId="58378A1B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53B0648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672173FE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65BA0759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6581B45" w14:textId="2CB8BD7F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808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AEA2D" w14:textId="464A74A6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бетагистина (бетагистина дигидрохлорида)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br/>
              <w:t>(МЭЗ-055)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69D10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4384F9B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5F6DE60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61FA6D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C969E76" w14:textId="57505454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shd w:val="clear" w:color="auto" w:fill="auto"/>
          </w:tcPr>
          <w:p w14:paraId="3FC00CA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5B16ED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2F59BE6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949CDBD" w14:textId="636A9B12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</w:t>
            </w:r>
            <w:r w:rsidRPr="00087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t>12004-2022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6A053" w14:textId="0BCBFD8D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F219A19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259CB55C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2BCAAEF0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FE48F5E" w14:textId="19A6072E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09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D011B" w14:textId="116E28F6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добутамина (добутамина гидрохлорида) (МЭЗ-082)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26102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146772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7558B2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7C8204D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1006198" w14:textId="438BE83D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shd w:val="clear" w:color="auto" w:fill="auto"/>
          </w:tcPr>
          <w:p w14:paraId="695943D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08BE36D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31A0840C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6ACD690" w14:textId="75F683B8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</w:t>
            </w:r>
            <w:r w:rsidRPr="00087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t>12013-2022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B0440D" w14:textId="0D280F00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82F9CBD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37F447AD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54D42EDE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44214E8" w14:textId="6B16D981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2810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8EB91" w14:textId="66A3286A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допамина (допамина гидрохлорида)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br/>
              <w:t>(МЭЗ-083)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5262C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FA3E780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DF4DB5C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5904BA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6AE1C0A3" w14:textId="6BB37A51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shd w:val="clear" w:color="auto" w:fill="auto"/>
          </w:tcPr>
          <w:p w14:paraId="5F687327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516979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EC1DEA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1A8186F" w14:textId="3E86CCD6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12014-2022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BE57D4" w14:textId="546CFB5E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93C4373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1F072195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73F425E1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71711100" w14:textId="785E15AE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811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62543" w14:textId="4C72B89C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дорзоламида гидрохлорида (МЭЗ-029)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211103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57967FD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3B386E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94BAC1A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5F04359" w14:textId="47164D44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9F1227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A8843F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8A39CB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D54762A" w14:textId="37BEFCDB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12015-2022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45F203" w14:textId="34F72D35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262453D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6C300426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098E2752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84C13C7" w14:textId="2D8718D5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812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F802C" w14:textId="32D06504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фенилэфрина гидрохлорида (МЭЗ-041)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C028C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09E99B2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1F23C5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50214F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70511BF" w14:textId="5BEB6AD9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6EF13A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8293B9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0DF59D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86863C" w14:textId="43861BA4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</w:t>
            </w:r>
            <w:r w:rsidRPr="00087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t>12016-2022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D867F7" w14:textId="0ADF45B6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819431A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63DD4337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32821682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83B5B78" w14:textId="43A64654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</w:t>
            </w:r>
            <w:r w:rsidRPr="00087737">
              <w:rPr>
                <w:rFonts w:ascii="Arial" w:hAnsi="Arial" w:cs="Arial"/>
                <w:sz w:val="20"/>
                <w:szCs w:val="20"/>
              </w:rPr>
              <w:t>3:20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0C33D" w14:textId="5CE4DAD5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карведилола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br/>
              <w:t>(МЭЗ-080)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AC00C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2BA7E07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25AF1D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5FCE9A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1BEE14A" w14:textId="629C5AA5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4E67E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1F3C07D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F2C332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2D59D77" w14:textId="6DB364C3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</w:t>
            </w:r>
            <w:r w:rsidRPr="00087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t>12017-2022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069FF1" w14:textId="162D87E0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132C5DC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1C1B7027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</w:tcBorders>
            <w:shd w:val="clear" w:color="auto" w:fill="auto"/>
          </w:tcPr>
          <w:p w14:paraId="6BC259BD" w14:textId="77777777" w:rsidR="00087737" w:rsidRPr="00FA08C0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08C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23AB278" w14:textId="646D836B" w:rsidR="00087737" w:rsidRPr="00FA08C0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FA08C0">
              <w:rPr>
                <w:rFonts w:ascii="Arial" w:hAnsi="Arial" w:cs="Arial"/>
                <w:sz w:val="20"/>
                <w:szCs w:val="20"/>
              </w:rPr>
              <w:t>2</w:t>
            </w:r>
            <w:r w:rsidRPr="00FA08C0">
              <w:rPr>
                <w:rFonts w:ascii="Arial" w:hAnsi="Arial" w:cs="Arial"/>
                <w:sz w:val="20"/>
                <w:szCs w:val="20"/>
                <w:lang w:val="en-US"/>
              </w:rPr>
              <w:t>814</w:t>
            </w:r>
            <w:r w:rsidRPr="00FA08C0">
              <w:rPr>
                <w:rFonts w:ascii="Arial" w:hAnsi="Arial" w:cs="Arial"/>
                <w:sz w:val="20"/>
                <w:szCs w:val="20"/>
              </w:rPr>
              <w:t>:</w:t>
            </w:r>
            <w:r w:rsidR="00925F16" w:rsidRPr="00FA08C0">
              <w:rPr>
                <w:rFonts w:ascii="Arial" w:hAnsi="Arial" w:cs="Arial"/>
                <w:bCs/>
                <w:sz w:val="20"/>
                <w:szCs w:val="20"/>
              </w:rPr>
              <w:t>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DCAC2" w14:textId="77777777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триметоприма </w:t>
            </w:r>
          </w:p>
          <w:p w14:paraId="60DD771D" w14:textId="7B68355C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(МЭЗ-077)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D4162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4E6319F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AE7978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31AD19D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B2F855A" w14:textId="58C53A5A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5C621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02BEC9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601F32D7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91BA429" w14:textId="27EE5CEA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12018-2022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75AA44" w14:textId="7E6F4BAE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1119F5D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0D3F33C2" w14:textId="77777777" w:rsidTr="00087737">
        <w:trPr>
          <w:cantSplit/>
        </w:trPr>
        <w:tc>
          <w:tcPr>
            <w:tcW w:w="121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747C7" w14:textId="77777777" w:rsidR="00087737" w:rsidRPr="00FA08C0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08C0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BFF74D8" w14:textId="2FED80E4" w:rsidR="00087737" w:rsidRPr="00FA08C0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FA08C0">
              <w:rPr>
                <w:rFonts w:ascii="Arial" w:hAnsi="Arial" w:cs="Arial"/>
                <w:sz w:val="20"/>
                <w:szCs w:val="20"/>
              </w:rPr>
              <w:t>2</w:t>
            </w:r>
            <w:r w:rsidRPr="00FA08C0">
              <w:rPr>
                <w:rFonts w:ascii="Arial" w:hAnsi="Arial" w:cs="Arial"/>
                <w:sz w:val="20"/>
                <w:szCs w:val="20"/>
                <w:lang w:val="en-US"/>
              </w:rPr>
              <w:t>815</w:t>
            </w:r>
            <w:r w:rsidRPr="00FA08C0">
              <w:rPr>
                <w:rFonts w:ascii="Arial" w:hAnsi="Arial" w:cs="Arial"/>
                <w:sz w:val="20"/>
                <w:szCs w:val="20"/>
              </w:rPr>
              <w:t>:</w:t>
            </w:r>
            <w:r w:rsidR="00925F16" w:rsidRPr="00FA08C0">
              <w:rPr>
                <w:rFonts w:ascii="Arial" w:hAnsi="Arial" w:cs="Arial"/>
                <w:bCs/>
                <w:sz w:val="20"/>
                <w:szCs w:val="20"/>
              </w:rPr>
              <w:t>2023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26094" w14:textId="1FA6A780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амиодарона (амиодарона гидрохлорида) (МЭЗ-065)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494C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2E7C170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98CD3CA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5AA5E19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1AFED00" w14:textId="28CB7B2D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13EB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F0FFCB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035F23EC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23EDAB" w14:textId="73F1B89F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12019-2022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19CB3" w14:textId="1B44AC31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1C5684E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5D37B4C1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E942A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09924D4D" w14:textId="5CD6EA38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816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C2BCF" w14:textId="3BE453D1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урсодезоксихолевой кислоты (МЭЗ-099)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03ADD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098F042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E9E49A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97C08B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04197DD1" w14:textId="16685E02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11.11.2027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B254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402EC1E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1F28F904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FC77B1" w14:textId="01E5D830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12020-2022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8A70D" w14:textId="69A352B9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57D9130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37306B8F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41CEC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788D517" w14:textId="06263785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817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C9C1F" w14:textId="77777777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ганцикловира </w:t>
            </w:r>
          </w:p>
          <w:p w14:paraId="0763CF37" w14:textId="616E0A95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(МЭЗ-075)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8CE3F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622D28BE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980E36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0A0D33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B112E20" w14:textId="14D3B4EF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14.12.2027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0E109" w14:textId="77777777" w:rsidR="00087737" w:rsidRPr="00646366" w:rsidRDefault="00087737" w:rsidP="006D18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6366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055D031" w14:textId="77777777" w:rsidR="00087737" w:rsidRPr="00087737" w:rsidRDefault="00087737" w:rsidP="006D18ED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6366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1720AAF0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D233D7D" w14:textId="5B4A896F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12053-2022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AE9A2" w14:textId="558755C4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3E1C430" w14:textId="31D878F3" w:rsidR="00087737" w:rsidRPr="006D18ED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087737" w:rsidRPr="007043B0" w14:paraId="00851830" w14:textId="77777777" w:rsidTr="00087737">
        <w:trPr>
          <w:cantSplit/>
        </w:trPr>
        <w:tc>
          <w:tcPr>
            <w:tcW w:w="121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3F2365D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57B6F7A" w14:textId="3E1C78C8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818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045BB" w14:textId="6552792E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верапамила (верапамила гидрохлорида)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br/>
              <w:t>(МЭЗ-081)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27FFC27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19D4002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7516EFD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BFB3DB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5D2FE96E" w14:textId="407B0A51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14.12.2027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479CCB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1556E9A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424E26DF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21AFA47" w14:textId="4B36213D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12054-2022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30003D0D" w14:textId="76A5EE09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432EB99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4D375218" w14:textId="77777777" w:rsidTr="00087737">
        <w:trPr>
          <w:cantSplit/>
        </w:trPr>
        <w:tc>
          <w:tcPr>
            <w:tcW w:w="1219" w:type="dxa"/>
            <w:shd w:val="clear" w:color="auto" w:fill="auto"/>
          </w:tcPr>
          <w:p w14:paraId="56A9B70B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1110BDB9" w14:textId="47E010DD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819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B0CC4" w14:textId="79F3CF64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месалазина (МЭЗ-072)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6818C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498A6D7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5E9667C3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4B17958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C359BA3" w14:textId="62CF64C1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14.12.2027</w:t>
            </w:r>
          </w:p>
        </w:tc>
        <w:tc>
          <w:tcPr>
            <w:tcW w:w="2545" w:type="dxa"/>
            <w:shd w:val="clear" w:color="auto" w:fill="auto"/>
          </w:tcPr>
          <w:p w14:paraId="495939B9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F08407A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A9E7317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FA08D49" w14:textId="2BB2336A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12055-2022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5917E3" w14:textId="6E6B3F4C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DF64EBB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0C2E334D" w14:textId="77777777" w:rsidTr="00087737">
        <w:trPr>
          <w:cantSplit/>
        </w:trPr>
        <w:tc>
          <w:tcPr>
            <w:tcW w:w="1219" w:type="dxa"/>
            <w:shd w:val="clear" w:color="auto" w:fill="auto"/>
          </w:tcPr>
          <w:p w14:paraId="236845FD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4DC09F03" w14:textId="7251CCA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1244F" w14:textId="47252964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нимодипина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br/>
              <w:t>(МЭЗ-076)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B1AB94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6104D3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A6E3786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1551115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4DFACBF5" w14:textId="577D20B4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14.12.2027</w:t>
            </w:r>
          </w:p>
        </w:tc>
        <w:tc>
          <w:tcPr>
            <w:tcW w:w="2545" w:type="dxa"/>
            <w:shd w:val="clear" w:color="auto" w:fill="auto"/>
          </w:tcPr>
          <w:p w14:paraId="765C7D91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554A1E42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1777AA1D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96F4727" w14:textId="64C5CFBB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12056-2022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097225" w14:textId="13BF37CA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E6CBA26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20520936" w14:textId="77777777" w:rsidTr="00087737">
        <w:trPr>
          <w:cantSplit/>
        </w:trPr>
        <w:tc>
          <w:tcPr>
            <w:tcW w:w="1219" w:type="dxa"/>
            <w:shd w:val="clear" w:color="auto" w:fill="auto"/>
          </w:tcPr>
          <w:p w14:paraId="29CC07B7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31AF759B" w14:textId="1350CE53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2821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F81F8" w14:textId="1E080DA3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фамотидина </w:t>
            </w:r>
            <w:r w:rsidRPr="00087737">
              <w:rPr>
                <w:rFonts w:ascii="Arial" w:hAnsi="Arial" w:cs="Arial"/>
                <w:bCs/>
                <w:sz w:val="20"/>
                <w:szCs w:val="20"/>
              </w:rPr>
              <w:br/>
              <w:t>(МЭЗ-071)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FFE4A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4F2DA18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3A589E2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0A781A9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669C596" w14:textId="15261314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29.12.2027</w:t>
            </w:r>
          </w:p>
        </w:tc>
        <w:tc>
          <w:tcPr>
            <w:tcW w:w="2545" w:type="dxa"/>
            <w:shd w:val="clear" w:color="auto" w:fill="auto"/>
          </w:tcPr>
          <w:p w14:paraId="70B6A23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979B115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3C8B46C6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2CDD1B3" w14:textId="4626F318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12071-2022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F2A16F" w14:textId="5F48BF67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327FE42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1905246F" w14:textId="77777777" w:rsidTr="00087737">
        <w:trPr>
          <w:cantSplit/>
        </w:trPr>
        <w:tc>
          <w:tcPr>
            <w:tcW w:w="12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3AA8A" w14:textId="77777777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C971CB0" w14:textId="2D1214A0" w:rsidR="00087737" w:rsidRPr="00087737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  <w:r w:rsidRPr="00087737">
              <w:rPr>
                <w:rFonts w:ascii="Arial" w:hAnsi="Arial" w:cs="Arial"/>
                <w:sz w:val="20"/>
                <w:szCs w:val="20"/>
              </w:rPr>
              <w:t>:20</w:t>
            </w:r>
            <w:r w:rsidRPr="000877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877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450CC" w14:textId="29AE0336" w:rsidR="00087737" w:rsidRPr="00087737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СО состава зопиклона (МЭЗ-084)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DF43B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794F251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6C4EE341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29713737" w14:textId="77777777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E0C792D" w14:textId="77600388" w:rsidR="00087737" w:rsidRPr="00087737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7">
              <w:rPr>
                <w:rFonts w:ascii="Arial" w:hAnsi="Arial" w:cs="Arial"/>
                <w:sz w:val="20"/>
                <w:szCs w:val="20"/>
              </w:rPr>
              <w:t>до 29.12.2027</w:t>
            </w:r>
          </w:p>
        </w:tc>
        <w:tc>
          <w:tcPr>
            <w:tcW w:w="2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46E58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42B9FC36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ФГУП «Московский эндокринный завод»</w:t>
            </w:r>
          </w:p>
          <w:p w14:paraId="740D8013" w14:textId="77777777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F918FBB" w14:textId="44F75EA6" w:rsidR="00087737" w:rsidRPr="00087737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87737">
              <w:rPr>
                <w:rFonts w:ascii="Arial" w:hAnsi="Arial" w:cs="Arial"/>
                <w:bCs/>
                <w:sz w:val="20"/>
                <w:szCs w:val="20"/>
              </w:rPr>
              <w:t>ГСО 12072-2022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3F7B7" w14:textId="60F6E8FC" w:rsidR="00087737" w:rsidRPr="00087737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737">
              <w:rPr>
                <w:rFonts w:ascii="Arial" w:hAnsi="Arial" w:cs="Arial"/>
                <w:color w:val="000000"/>
                <w:sz w:val="20"/>
                <w:szCs w:val="20"/>
              </w:rPr>
              <w:t>АЗЕ, АРМ, БЕИ, КАЗ,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082E7D8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737" w:rsidRPr="007043B0" w14:paraId="7A53B132" w14:textId="77777777" w:rsidTr="00087737">
        <w:trPr>
          <w:cantSplit/>
        </w:trPr>
        <w:tc>
          <w:tcPr>
            <w:tcW w:w="1219" w:type="dxa"/>
            <w:shd w:val="clear" w:color="auto" w:fill="auto"/>
          </w:tcPr>
          <w:p w14:paraId="79F7C25C" w14:textId="77777777" w:rsidR="00087737" w:rsidRPr="00A61B28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5CF6FE12" w14:textId="30E82EB8" w:rsidR="00087737" w:rsidRPr="00A61B28" w:rsidRDefault="0008773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2</w:t>
            </w:r>
            <w:r w:rsidRPr="00A61B28">
              <w:rPr>
                <w:rFonts w:ascii="Arial" w:hAnsi="Arial" w:cs="Arial"/>
                <w:sz w:val="20"/>
                <w:szCs w:val="20"/>
                <w:lang w:val="en-US"/>
              </w:rPr>
              <w:t>830</w:t>
            </w:r>
            <w:r w:rsidRPr="00A61B28">
              <w:rPr>
                <w:rFonts w:ascii="Arial" w:hAnsi="Arial" w:cs="Arial"/>
                <w:sz w:val="20"/>
                <w:szCs w:val="20"/>
              </w:rPr>
              <w:t>:20</w:t>
            </w:r>
            <w:r w:rsidRPr="00A61B28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DE616" w14:textId="565526E1" w:rsidR="00087737" w:rsidRPr="00A61B28" w:rsidRDefault="00087737" w:rsidP="000877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СО состава сахарозы (Сахароза СО УНИИМ)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C15E02" w14:textId="77777777" w:rsidR="00087737" w:rsidRPr="00A61B28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64402527" w14:textId="77777777" w:rsidR="00087737" w:rsidRPr="00A61B28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0BDE2C60" w14:textId="77777777" w:rsidR="00087737" w:rsidRPr="00A61B28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6559253B" w14:textId="77777777" w:rsidR="00087737" w:rsidRPr="00A61B28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1AF0A2E6" w14:textId="27F637C7" w:rsidR="00087737" w:rsidRPr="00A61B28" w:rsidRDefault="00087737" w:rsidP="000877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до 01.03.2027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C6A3FD" w14:textId="77777777" w:rsidR="00087737" w:rsidRPr="00A61B28" w:rsidRDefault="00087737" w:rsidP="00087737">
            <w:pPr>
              <w:pStyle w:val="a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7E8DDA74" w14:textId="77777777" w:rsidR="00087737" w:rsidRPr="00A61B28" w:rsidRDefault="00087737" w:rsidP="00087737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УНИИМ – филиал</w:t>
            </w:r>
          </w:p>
          <w:p w14:paraId="2302812A" w14:textId="77777777" w:rsidR="00087737" w:rsidRPr="00A61B28" w:rsidRDefault="00087737" w:rsidP="00087737">
            <w:pPr>
              <w:pStyle w:val="a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3221E6D3" w14:textId="77777777" w:rsidR="00087737" w:rsidRPr="00A61B28" w:rsidRDefault="00087737" w:rsidP="00087737">
            <w:pPr>
              <w:pStyle w:val="a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59A0F9D4" w14:textId="77777777" w:rsidR="00087737" w:rsidRPr="00A61B28" w:rsidRDefault="00087737" w:rsidP="00087737">
            <w:pPr>
              <w:pStyle w:val="a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CA62148" w14:textId="0F9D174E" w:rsidR="00087737" w:rsidRPr="00A61B28" w:rsidRDefault="00087737" w:rsidP="0008773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ГСО 11886-2022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5784D3" w14:textId="1893C449" w:rsidR="00087737" w:rsidRPr="00A61B28" w:rsidRDefault="00087737" w:rsidP="0008773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АЗЕ, 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48F58F0" w14:textId="77777777" w:rsidR="00087737" w:rsidRPr="006C0FE1" w:rsidRDefault="00087737" w:rsidP="000877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A3164" w:rsidRPr="007043B0" w14:paraId="2206E178" w14:textId="77777777" w:rsidTr="008E6FFD">
        <w:trPr>
          <w:cantSplit/>
        </w:trPr>
        <w:tc>
          <w:tcPr>
            <w:tcW w:w="12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8D338" w14:textId="77777777" w:rsidR="006A3164" w:rsidRPr="00A61B28" w:rsidRDefault="006A3164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6201104C" w14:textId="40ABE6C2" w:rsidR="006A3164" w:rsidRPr="00A61B28" w:rsidRDefault="006A3164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2</w:t>
            </w:r>
            <w:r w:rsidRPr="00A61B28">
              <w:rPr>
                <w:rFonts w:ascii="Arial" w:hAnsi="Arial" w:cs="Arial"/>
                <w:sz w:val="20"/>
                <w:szCs w:val="20"/>
                <w:lang w:val="en-US"/>
              </w:rPr>
              <w:t>833</w:t>
            </w:r>
            <w:r w:rsidRPr="00A61B28">
              <w:rPr>
                <w:rFonts w:ascii="Arial" w:hAnsi="Arial" w:cs="Arial"/>
                <w:sz w:val="20"/>
                <w:szCs w:val="20"/>
              </w:rPr>
              <w:t>:20</w:t>
            </w:r>
            <w:r w:rsidRPr="00A61B28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B24AD" w14:textId="1DC06B08" w:rsidR="006A3164" w:rsidRPr="00A61B28" w:rsidRDefault="006A3164" w:rsidP="006A3164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 xml:space="preserve">СО состава кофеина </w:t>
            </w:r>
            <w:r w:rsidRPr="00A61B28">
              <w:rPr>
                <w:rFonts w:ascii="Arial" w:hAnsi="Arial" w:cs="Arial"/>
                <w:bCs/>
                <w:sz w:val="20"/>
                <w:szCs w:val="20"/>
              </w:rPr>
              <w:br/>
              <w:t>(Кфн СО УНИИМ)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6E17A" w14:textId="77777777" w:rsidR="006A3164" w:rsidRPr="00A61B28" w:rsidRDefault="006A3164" w:rsidP="006A31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439501C7" w14:textId="77777777" w:rsidR="006A3164" w:rsidRPr="00A61B28" w:rsidRDefault="006A3164" w:rsidP="006A31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4671FDE5" w14:textId="77777777" w:rsidR="006A3164" w:rsidRPr="00A61B28" w:rsidRDefault="006A3164" w:rsidP="006A31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1E26026D" w14:textId="77777777" w:rsidR="006A3164" w:rsidRPr="00A61B28" w:rsidRDefault="006A3164" w:rsidP="006A31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3B1ADE5C" w14:textId="3337C6F9" w:rsidR="006A3164" w:rsidRPr="00A61B28" w:rsidRDefault="006A3164" w:rsidP="006A31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B28">
              <w:rPr>
                <w:rFonts w:ascii="Arial" w:hAnsi="Arial" w:cs="Arial"/>
                <w:sz w:val="20"/>
                <w:szCs w:val="20"/>
              </w:rPr>
              <w:t>до 02.02.2027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8FAD9" w14:textId="77777777" w:rsidR="006A3164" w:rsidRPr="00A61B28" w:rsidRDefault="006A3164" w:rsidP="006A3164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081C401C" w14:textId="77777777" w:rsidR="006A3164" w:rsidRPr="00A61B28" w:rsidRDefault="006A3164" w:rsidP="006A3164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УНИИМ – филиал</w:t>
            </w:r>
          </w:p>
          <w:p w14:paraId="3ED42D97" w14:textId="77777777" w:rsidR="006A3164" w:rsidRPr="00A61B28" w:rsidRDefault="006A3164" w:rsidP="006A3164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6CE5D544" w14:textId="77777777" w:rsidR="006A3164" w:rsidRPr="00A61B28" w:rsidRDefault="006A3164" w:rsidP="006A3164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4833829F" w14:textId="77777777" w:rsidR="006A3164" w:rsidRPr="00A61B28" w:rsidRDefault="006A3164" w:rsidP="006A3164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D13D47" w14:textId="7B26DD68" w:rsidR="006A3164" w:rsidRPr="00A61B28" w:rsidRDefault="006A3164" w:rsidP="006A3164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ГСО 11872-2022</w:t>
            </w:r>
          </w:p>
        </w:tc>
        <w:tc>
          <w:tcPr>
            <w:tcW w:w="1329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875B4" w14:textId="1D08E235" w:rsidR="006A3164" w:rsidRPr="00A61B28" w:rsidRDefault="006A3164" w:rsidP="006A3164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1B28">
              <w:rPr>
                <w:rFonts w:ascii="Arial" w:hAnsi="Arial" w:cs="Arial"/>
                <w:bCs/>
                <w:sz w:val="20"/>
                <w:szCs w:val="20"/>
              </w:rPr>
              <w:t>АЗЕ, 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9385AFA" w14:textId="77777777" w:rsidR="006A3164" w:rsidRPr="006C0FE1" w:rsidRDefault="006A3164" w:rsidP="006A31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007" w:rsidRPr="007043B0" w14:paraId="401BBFB7" w14:textId="77777777" w:rsidTr="008E6FFD">
        <w:trPr>
          <w:cantSplit/>
        </w:trPr>
        <w:tc>
          <w:tcPr>
            <w:tcW w:w="12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BB635" w14:textId="77777777" w:rsidR="007F7007" w:rsidRPr="007F7007" w:rsidRDefault="007F700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МСО</w:t>
            </w:r>
          </w:p>
          <w:p w14:paraId="2CFE422E" w14:textId="15A9F4B6" w:rsidR="007F7007" w:rsidRPr="007F7007" w:rsidRDefault="007F7007" w:rsidP="00E53206">
            <w:pPr>
              <w:spacing w:after="0" w:line="240" w:lineRule="auto"/>
              <w:ind w:firstLine="57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2</w:t>
            </w:r>
            <w:r w:rsidRPr="007F7007">
              <w:rPr>
                <w:rFonts w:ascii="Arial" w:hAnsi="Arial" w:cs="Arial"/>
                <w:sz w:val="20"/>
                <w:szCs w:val="20"/>
                <w:lang w:val="en-US"/>
              </w:rPr>
              <w:t>840</w:t>
            </w:r>
            <w:r w:rsidRPr="007F7007">
              <w:rPr>
                <w:rFonts w:ascii="Arial" w:hAnsi="Arial" w:cs="Arial"/>
                <w:sz w:val="20"/>
                <w:szCs w:val="20"/>
              </w:rPr>
              <w:t>:20</w:t>
            </w:r>
            <w:r w:rsidRPr="007F700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F700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D96D5" w14:textId="341D9B59" w:rsidR="007F7007" w:rsidRPr="007F7007" w:rsidRDefault="007F7007" w:rsidP="007F700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СО состава биологической матрицы (Сыворотка крови СО УНИИМ)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D65C5" w14:textId="77777777" w:rsidR="007F7007" w:rsidRPr="007F7007" w:rsidRDefault="007F7007" w:rsidP="007F700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28.06.2023</w:t>
            </w:r>
          </w:p>
          <w:p w14:paraId="3E961880" w14:textId="77777777" w:rsidR="007F7007" w:rsidRPr="007F7007" w:rsidRDefault="007F7007" w:rsidP="007F700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(№ 63-2023)</w:t>
            </w:r>
          </w:p>
          <w:p w14:paraId="1F36A990" w14:textId="77777777" w:rsidR="007F7007" w:rsidRPr="007F7007" w:rsidRDefault="007F7007" w:rsidP="007F700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Срок действия утвержденного</w:t>
            </w:r>
          </w:p>
          <w:p w14:paraId="0F13C298" w14:textId="77777777" w:rsidR="007F7007" w:rsidRPr="007F7007" w:rsidRDefault="007F7007" w:rsidP="007F700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типа СО</w:t>
            </w:r>
          </w:p>
          <w:p w14:paraId="22D04518" w14:textId="041D0D6D" w:rsidR="007F7007" w:rsidRPr="007F7007" w:rsidRDefault="007F7007" w:rsidP="007F700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007">
              <w:rPr>
                <w:rFonts w:ascii="Arial" w:hAnsi="Arial" w:cs="Arial"/>
                <w:sz w:val="20"/>
                <w:szCs w:val="20"/>
              </w:rPr>
              <w:t>до 14.07.2027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8B7A8" w14:textId="77777777" w:rsidR="007F7007" w:rsidRPr="007F7007" w:rsidRDefault="007F7007" w:rsidP="007F7007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Российская Федерация,</w:t>
            </w:r>
          </w:p>
          <w:p w14:paraId="22CA968D" w14:textId="77777777" w:rsidR="007F7007" w:rsidRPr="007F7007" w:rsidRDefault="007F7007" w:rsidP="007F7007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УНИИМ – филиал</w:t>
            </w:r>
          </w:p>
          <w:p w14:paraId="50FE75FD" w14:textId="77777777" w:rsidR="007F7007" w:rsidRPr="007F7007" w:rsidRDefault="007F7007" w:rsidP="007F7007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ФГУП «ВНИИМ</w:t>
            </w:r>
          </w:p>
          <w:p w14:paraId="4D0151C9" w14:textId="77777777" w:rsidR="007F7007" w:rsidRPr="007F7007" w:rsidRDefault="007F7007" w:rsidP="007F7007">
            <w:pPr>
              <w:tabs>
                <w:tab w:val="left" w:pos="64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им. Д.И. Менделеева»</w:t>
            </w:r>
          </w:p>
          <w:p w14:paraId="46AB74EB" w14:textId="77777777" w:rsidR="007F7007" w:rsidRPr="007F7007" w:rsidRDefault="007F7007" w:rsidP="007F700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AF769C9" w14:textId="3AB1409A" w:rsidR="007F7007" w:rsidRPr="007F7007" w:rsidRDefault="007F7007" w:rsidP="007F7007">
            <w:pPr>
              <w:pStyle w:val="a3"/>
              <w:tabs>
                <w:tab w:val="left" w:pos="64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ГСО 11938-2022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2031B" w14:textId="3D0816A2" w:rsidR="007F7007" w:rsidRPr="007F7007" w:rsidRDefault="007F7007" w:rsidP="007F7007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7007">
              <w:rPr>
                <w:rFonts w:ascii="Arial" w:hAnsi="Arial" w:cs="Arial"/>
                <w:bCs/>
                <w:sz w:val="20"/>
                <w:szCs w:val="20"/>
              </w:rPr>
              <w:t>АЗЕ, БЕИ, КАЗ, КЫР, ТАД, УЗБ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25E20C4" w14:textId="77777777" w:rsidR="007F7007" w:rsidRPr="006C0FE1" w:rsidRDefault="007F7007" w:rsidP="007F70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14:paraId="1F833216" w14:textId="77777777" w:rsidR="001459AA" w:rsidRPr="001446B9" w:rsidRDefault="001459AA">
      <w:pPr>
        <w:rPr>
          <w:rFonts w:ascii="Arial" w:hAnsi="Arial" w:cs="Arial"/>
        </w:rPr>
      </w:pPr>
    </w:p>
    <w:sectPr w:rsidR="001459AA" w:rsidRPr="001446B9" w:rsidSect="00EB07E0">
      <w:footerReference w:type="default" r:id="rId7"/>
      <w:headerReference w:type="first" r:id="rId8"/>
      <w:pgSz w:w="11906" w:h="16838"/>
      <w:pgMar w:top="794" w:right="567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B0F824" w14:textId="77777777" w:rsidR="001C033D" w:rsidRDefault="001C033D" w:rsidP="00917039">
      <w:pPr>
        <w:spacing w:after="0" w:line="240" w:lineRule="auto"/>
      </w:pPr>
      <w:r>
        <w:separator/>
      </w:r>
    </w:p>
  </w:endnote>
  <w:endnote w:type="continuationSeparator" w:id="0">
    <w:p w14:paraId="560576EF" w14:textId="77777777" w:rsidR="001C033D" w:rsidRDefault="001C033D" w:rsidP="00917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272298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5C15437" w14:textId="77777777" w:rsidR="00EF7483" w:rsidRPr="00917039" w:rsidRDefault="00EF7483">
        <w:pPr>
          <w:pStyle w:val="a5"/>
          <w:jc w:val="right"/>
          <w:rPr>
            <w:rFonts w:ascii="Arial" w:hAnsi="Arial" w:cs="Arial"/>
          </w:rPr>
        </w:pPr>
        <w:r w:rsidRPr="00917039">
          <w:rPr>
            <w:rFonts w:ascii="Arial" w:hAnsi="Arial" w:cs="Arial"/>
          </w:rPr>
          <w:fldChar w:fldCharType="begin"/>
        </w:r>
        <w:r w:rsidRPr="00917039">
          <w:rPr>
            <w:rFonts w:ascii="Arial" w:hAnsi="Arial" w:cs="Arial"/>
          </w:rPr>
          <w:instrText>PAGE   \* MERGEFORMAT</w:instrText>
        </w:r>
        <w:r w:rsidRPr="00917039">
          <w:rPr>
            <w:rFonts w:ascii="Arial" w:hAnsi="Arial" w:cs="Arial"/>
          </w:rPr>
          <w:fldChar w:fldCharType="separate"/>
        </w:r>
        <w:r w:rsidR="00A35693">
          <w:rPr>
            <w:rFonts w:ascii="Arial" w:hAnsi="Arial" w:cs="Arial"/>
            <w:noProof/>
          </w:rPr>
          <w:t>2</w:t>
        </w:r>
        <w:r w:rsidRPr="00917039">
          <w:rPr>
            <w:rFonts w:ascii="Arial" w:hAnsi="Arial" w:cs="Arial"/>
          </w:rPr>
          <w:fldChar w:fldCharType="end"/>
        </w:r>
      </w:p>
    </w:sdtContent>
  </w:sdt>
  <w:p w14:paraId="54C88F15" w14:textId="77777777" w:rsidR="00EF7483" w:rsidRDefault="00EF74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146ABB" w14:textId="77777777" w:rsidR="001C033D" w:rsidRDefault="001C033D" w:rsidP="00917039">
      <w:pPr>
        <w:spacing w:after="0" w:line="240" w:lineRule="auto"/>
      </w:pPr>
      <w:r>
        <w:separator/>
      </w:r>
    </w:p>
  </w:footnote>
  <w:footnote w:type="continuationSeparator" w:id="0">
    <w:p w14:paraId="4A5AA415" w14:textId="77777777" w:rsidR="001C033D" w:rsidRDefault="001C033D" w:rsidP="00917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297A4" w14:textId="28FE2EB9" w:rsidR="00EF7483" w:rsidRPr="0067734B" w:rsidRDefault="006E2899" w:rsidP="000719D9">
    <w:pPr>
      <w:spacing w:after="0" w:line="240" w:lineRule="auto"/>
      <w:jc w:val="right"/>
      <w:rPr>
        <w:rFonts w:ascii="Arial" w:eastAsia="Calibri" w:hAnsi="Arial" w:cs="Arial"/>
        <w:sz w:val="24"/>
        <w:szCs w:val="24"/>
      </w:rPr>
    </w:pPr>
    <w:r>
      <w:rPr>
        <w:rFonts w:ascii="Arial" w:eastAsia="Calibri" w:hAnsi="Arial" w:cs="Arial"/>
        <w:sz w:val="24"/>
        <w:szCs w:val="24"/>
      </w:rPr>
      <w:t>Приложение № 4</w:t>
    </w:r>
  </w:p>
  <w:p w14:paraId="79305467" w14:textId="52B3AB23" w:rsidR="00EF7483" w:rsidRPr="0067734B" w:rsidRDefault="00EF7483" w:rsidP="00EB07E0">
    <w:pPr>
      <w:spacing w:after="0" w:line="240" w:lineRule="auto"/>
      <w:ind w:left="5670"/>
      <w:jc w:val="right"/>
      <w:rPr>
        <w:rFonts w:ascii="Arial" w:eastAsia="Calibri" w:hAnsi="Arial" w:cs="Arial"/>
        <w:sz w:val="24"/>
        <w:szCs w:val="24"/>
      </w:rPr>
    </w:pPr>
    <w:r>
      <w:rPr>
        <w:rFonts w:ascii="Arial" w:eastAsia="Calibri" w:hAnsi="Arial" w:cs="Arial"/>
        <w:sz w:val="24"/>
        <w:szCs w:val="24"/>
      </w:rPr>
      <w:t>к протоколу РГ ИЗ НТКМетр № 9</w:t>
    </w:r>
    <w:r w:rsidRPr="0067734B">
      <w:rPr>
        <w:rFonts w:ascii="Arial" w:eastAsia="Calibri" w:hAnsi="Arial" w:cs="Arial"/>
        <w:sz w:val="24"/>
        <w:szCs w:val="24"/>
      </w:rPr>
      <w:t>-202</w:t>
    </w:r>
    <w:r>
      <w:rPr>
        <w:rFonts w:ascii="Arial" w:eastAsia="Calibri" w:hAnsi="Arial" w:cs="Arial"/>
        <w:sz w:val="24"/>
        <w:szCs w:val="24"/>
      </w:rPr>
      <w:t>3</w:t>
    </w:r>
  </w:p>
  <w:p w14:paraId="2FC6E0B2" w14:textId="77777777" w:rsidR="00EF7483" w:rsidRDefault="00EF748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6C54F8"/>
    <w:multiLevelType w:val="hybridMultilevel"/>
    <w:tmpl w:val="66AE7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1">
    <w:nsid w:val="1C662E66"/>
    <w:multiLevelType w:val="hybridMultilevel"/>
    <w:tmpl w:val="93D287F4"/>
    <w:lvl w:ilvl="0" w:tplc="FDCE62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19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CF01376"/>
    <w:multiLevelType w:val="hybridMultilevel"/>
    <w:tmpl w:val="70281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24"/>
  </w:num>
  <w:num w:numId="4">
    <w:abstractNumId w:val="6"/>
  </w:num>
  <w:num w:numId="5">
    <w:abstractNumId w:val="16"/>
  </w:num>
  <w:num w:numId="6">
    <w:abstractNumId w:val="13"/>
  </w:num>
  <w:num w:numId="7">
    <w:abstractNumId w:val="7"/>
  </w:num>
  <w:num w:numId="8">
    <w:abstractNumId w:val="21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2"/>
  </w:num>
  <w:num w:numId="12">
    <w:abstractNumId w:val="3"/>
  </w:num>
  <w:num w:numId="13">
    <w:abstractNumId w:val="5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17"/>
  </w:num>
  <w:num w:numId="21">
    <w:abstractNumId w:val="4"/>
  </w:num>
  <w:num w:numId="22">
    <w:abstractNumId w:val="14"/>
  </w:num>
  <w:num w:numId="23">
    <w:abstractNumId w:val="1"/>
  </w:num>
  <w:num w:numId="24">
    <w:abstractNumId w:val="0"/>
  </w:num>
  <w:num w:numId="25">
    <w:abstractNumId w:val="9"/>
  </w:num>
  <w:num w:numId="26">
    <w:abstractNumId w:val="2"/>
  </w:num>
  <w:num w:numId="27">
    <w:abstractNumId w:val="19"/>
  </w:num>
  <w:num w:numId="28">
    <w:abstractNumId w:val="23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D9E"/>
    <w:rsid w:val="000000F5"/>
    <w:rsid w:val="00014116"/>
    <w:rsid w:val="0004210F"/>
    <w:rsid w:val="00050470"/>
    <w:rsid w:val="00053F9F"/>
    <w:rsid w:val="000567EB"/>
    <w:rsid w:val="00063F0A"/>
    <w:rsid w:val="000719D9"/>
    <w:rsid w:val="00087737"/>
    <w:rsid w:val="000A0705"/>
    <w:rsid w:val="000B4F6B"/>
    <w:rsid w:val="001108DA"/>
    <w:rsid w:val="0012435C"/>
    <w:rsid w:val="001446B9"/>
    <w:rsid w:val="001459AA"/>
    <w:rsid w:val="00184A6E"/>
    <w:rsid w:val="001B04A4"/>
    <w:rsid w:val="001C033D"/>
    <w:rsid w:val="002031E9"/>
    <w:rsid w:val="00213E20"/>
    <w:rsid w:val="00225277"/>
    <w:rsid w:val="0025170C"/>
    <w:rsid w:val="0026083D"/>
    <w:rsid w:val="0028012F"/>
    <w:rsid w:val="0031787F"/>
    <w:rsid w:val="003642DF"/>
    <w:rsid w:val="00375DE9"/>
    <w:rsid w:val="003A651A"/>
    <w:rsid w:val="004158BE"/>
    <w:rsid w:val="00456777"/>
    <w:rsid w:val="004849AB"/>
    <w:rsid w:val="004B4D74"/>
    <w:rsid w:val="004F0EC6"/>
    <w:rsid w:val="00531F29"/>
    <w:rsid w:val="0054757D"/>
    <w:rsid w:val="005569EC"/>
    <w:rsid w:val="0058346A"/>
    <w:rsid w:val="00590F78"/>
    <w:rsid w:val="005A62B1"/>
    <w:rsid w:val="005E3D9E"/>
    <w:rsid w:val="00602B2A"/>
    <w:rsid w:val="0061594A"/>
    <w:rsid w:val="00620D5B"/>
    <w:rsid w:val="006402F8"/>
    <w:rsid w:val="00646366"/>
    <w:rsid w:val="0064679A"/>
    <w:rsid w:val="00651DBB"/>
    <w:rsid w:val="006609E2"/>
    <w:rsid w:val="00677296"/>
    <w:rsid w:val="0067734B"/>
    <w:rsid w:val="006A3164"/>
    <w:rsid w:val="006B0BC2"/>
    <w:rsid w:val="006B5F98"/>
    <w:rsid w:val="006C0FE1"/>
    <w:rsid w:val="006C1B50"/>
    <w:rsid w:val="006D18ED"/>
    <w:rsid w:val="006E0801"/>
    <w:rsid w:val="006E2899"/>
    <w:rsid w:val="006F3DB5"/>
    <w:rsid w:val="007004B4"/>
    <w:rsid w:val="007043B0"/>
    <w:rsid w:val="00714F82"/>
    <w:rsid w:val="0073251D"/>
    <w:rsid w:val="007423ED"/>
    <w:rsid w:val="00744D14"/>
    <w:rsid w:val="007457F5"/>
    <w:rsid w:val="0075006A"/>
    <w:rsid w:val="00763480"/>
    <w:rsid w:val="00763F49"/>
    <w:rsid w:val="00791A31"/>
    <w:rsid w:val="007C0AD7"/>
    <w:rsid w:val="007D7C66"/>
    <w:rsid w:val="007F1597"/>
    <w:rsid w:val="007F393F"/>
    <w:rsid w:val="007F7007"/>
    <w:rsid w:val="008570E6"/>
    <w:rsid w:val="00864E7D"/>
    <w:rsid w:val="00890544"/>
    <w:rsid w:val="008A46C1"/>
    <w:rsid w:val="008B667B"/>
    <w:rsid w:val="008B6D2B"/>
    <w:rsid w:val="008C416F"/>
    <w:rsid w:val="008E10D7"/>
    <w:rsid w:val="008E22E9"/>
    <w:rsid w:val="008E50C2"/>
    <w:rsid w:val="008E57AE"/>
    <w:rsid w:val="008E6FFD"/>
    <w:rsid w:val="0090597A"/>
    <w:rsid w:val="009133A7"/>
    <w:rsid w:val="00917039"/>
    <w:rsid w:val="00925F16"/>
    <w:rsid w:val="0096278C"/>
    <w:rsid w:val="00964F2E"/>
    <w:rsid w:val="009B1EE8"/>
    <w:rsid w:val="009D115E"/>
    <w:rsid w:val="009D5951"/>
    <w:rsid w:val="00A339DD"/>
    <w:rsid w:val="00A35693"/>
    <w:rsid w:val="00A43A7C"/>
    <w:rsid w:val="00A602D6"/>
    <w:rsid w:val="00A61298"/>
    <w:rsid w:val="00A61B28"/>
    <w:rsid w:val="00AD316C"/>
    <w:rsid w:val="00AE713F"/>
    <w:rsid w:val="00B2203B"/>
    <w:rsid w:val="00B52565"/>
    <w:rsid w:val="00B76E8B"/>
    <w:rsid w:val="00B95250"/>
    <w:rsid w:val="00BD5186"/>
    <w:rsid w:val="00BE5C7B"/>
    <w:rsid w:val="00C037A3"/>
    <w:rsid w:val="00C058DA"/>
    <w:rsid w:val="00C14FF6"/>
    <w:rsid w:val="00C42AC8"/>
    <w:rsid w:val="00C63D59"/>
    <w:rsid w:val="00C84D98"/>
    <w:rsid w:val="00CA03C9"/>
    <w:rsid w:val="00CC3FED"/>
    <w:rsid w:val="00CE43CE"/>
    <w:rsid w:val="00D62B60"/>
    <w:rsid w:val="00D82E26"/>
    <w:rsid w:val="00D95FAF"/>
    <w:rsid w:val="00DA0208"/>
    <w:rsid w:val="00DA7713"/>
    <w:rsid w:val="00DB3B2B"/>
    <w:rsid w:val="00E1003B"/>
    <w:rsid w:val="00E21865"/>
    <w:rsid w:val="00E27706"/>
    <w:rsid w:val="00E52FC6"/>
    <w:rsid w:val="00E53206"/>
    <w:rsid w:val="00E952C2"/>
    <w:rsid w:val="00E97B25"/>
    <w:rsid w:val="00EA4585"/>
    <w:rsid w:val="00EB07E0"/>
    <w:rsid w:val="00ED12A0"/>
    <w:rsid w:val="00EF7483"/>
    <w:rsid w:val="00F00F30"/>
    <w:rsid w:val="00F06714"/>
    <w:rsid w:val="00F405ED"/>
    <w:rsid w:val="00F62205"/>
    <w:rsid w:val="00F766F4"/>
    <w:rsid w:val="00F77989"/>
    <w:rsid w:val="00F8482F"/>
    <w:rsid w:val="00F92096"/>
    <w:rsid w:val="00FA08C0"/>
    <w:rsid w:val="00FA1B43"/>
    <w:rsid w:val="00FB3FE8"/>
    <w:rsid w:val="00FE0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F59DD"/>
  <w15:docId w15:val="{D9A37D33-E485-45F9-B667-7542A75B0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95250"/>
    <w:pPr>
      <w:keepNext/>
      <w:widowControl w:val="0"/>
      <w:autoSpaceDE w:val="0"/>
      <w:autoSpaceDN w:val="0"/>
      <w:adjustRightInd w:val="0"/>
      <w:spacing w:before="100" w:after="0" w:line="240" w:lineRule="auto"/>
      <w:ind w:left="3620"/>
      <w:jc w:val="center"/>
      <w:outlineLvl w:val="0"/>
    </w:pPr>
    <w:rPr>
      <w:rFonts w:ascii="Arial" w:eastAsia="Times New Roman" w:hAnsi="Arial" w:cs="Times New Roman"/>
      <w:b/>
      <w:sz w:val="3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95250"/>
    <w:pPr>
      <w:keepNext/>
      <w:spacing w:before="40" w:after="0" w:line="240" w:lineRule="auto"/>
      <w:jc w:val="center"/>
      <w:outlineLvl w:val="1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95250"/>
    <w:pPr>
      <w:keepNext/>
      <w:spacing w:before="40" w:after="0" w:line="260" w:lineRule="auto"/>
      <w:ind w:left="-40" w:right="-40"/>
      <w:jc w:val="center"/>
      <w:outlineLvl w:val="2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95250"/>
    <w:pPr>
      <w:keepNext/>
      <w:spacing w:after="0" w:line="240" w:lineRule="auto"/>
      <w:ind w:left="34" w:right="-10"/>
      <w:outlineLvl w:val="3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95250"/>
    <w:pPr>
      <w:keepNext/>
      <w:tabs>
        <w:tab w:val="num" w:pos="33"/>
      </w:tabs>
      <w:spacing w:after="0" w:line="240" w:lineRule="auto"/>
      <w:ind w:left="33"/>
      <w:jc w:val="center"/>
      <w:outlineLvl w:val="4"/>
    </w:pPr>
    <w:rPr>
      <w:rFonts w:ascii="Arial" w:eastAsia="Times New Roman" w:hAnsi="Arial" w:cs="Arial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17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7039"/>
  </w:style>
  <w:style w:type="paragraph" w:styleId="a5">
    <w:name w:val="footer"/>
    <w:basedOn w:val="a"/>
    <w:link w:val="a6"/>
    <w:uiPriority w:val="99"/>
    <w:unhideWhenUsed/>
    <w:rsid w:val="00917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7039"/>
  </w:style>
  <w:style w:type="paragraph" w:styleId="a7">
    <w:name w:val="No Spacing"/>
    <w:uiPriority w:val="1"/>
    <w:qFormat/>
    <w:rsid w:val="00744D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95250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95250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95250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9525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95250"/>
    <w:rPr>
      <w:rFonts w:ascii="Arial" w:eastAsia="Times New Roman" w:hAnsi="Arial" w:cs="Arial"/>
      <w:b/>
      <w:sz w:val="20"/>
      <w:szCs w:val="20"/>
      <w:lang w:eastAsia="ru-RU"/>
    </w:rPr>
  </w:style>
  <w:style w:type="paragraph" w:styleId="a8">
    <w:name w:val="Body Text Indent"/>
    <w:basedOn w:val="a"/>
    <w:link w:val="a9"/>
    <w:rsid w:val="00B95250"/>
    <w:pPr>
      <w:spacing w:before="40" w:after="0" w:line="240" w:lineRule="auto"/>
      <w:ind w:left="102"/>
    </w:pPr>
    <w:rPr>
      <w:rFonts w:ascii="Arial" w:eastAsia="Times New Roman" w:hAnsi="Arial" w:cs="Times New Roman"/>
      <w:sz w:val="1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B95250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B95250"/>
    <w:pPr>
      <w:spacing w:before="40" w:after="0" w:line="240" w:lineRule="auto"/>
      <w:ind w:left="34" w:hanging="34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B95250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FR1">
    <w:name w:val="FR1"/>
    <w:rsid w:val="00B95250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customStyle="1" w:styleId="11">
    <w:name w:val="Основной текст1"/>
    <w:basedOn w:val="12"/>
    <w:rsid w:val="00B95250"/>
    <w:pPr>
      <w:jc w:val="center"/>
    </w:pPr>
    <w:rPr>
      <w:b w:val="0"/>
      <w:sz w:val="24"/>
    </w:rPr>
  </w:style>
  <w:style w:type="paragraph" w:customStyle="1" w:styleId="12">
    <w:name w:val="Обычный1"/>
    <w:rsid w:val="00B9525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B95250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95250"/>
    <w:rPr>
      <w:rFonts w:ascii="Arial" w:eastAsia="Times New Roman" w:hAnsi="Arial" w:cs="Times New Roman"/>
      <w:sz w:val="28"/>
      <w:szCs w:val="20"/>
      <w:lang w:eastAsia="ru-RU"/>
    </w:rPr>
  </w:style>
  <w:style w:type="paragraph" w:styleId="aa">
    <w:name w:val="Block Text"/>
    <w:basedOn w:val="a"/>
    <w:rsid w:val="00B95250"/>
    <w:pPr>
      <w:widowControl w:val="0"/>
      <w:autoSpaceDE w:val="0"/>
      <w:autoSpaceDN w:val="0"/>
      <w:adjustRightInd w:val="0"/>
      <w:spacing w:before="40" w:after="0" w:line="300" w:lineRule="auto"/>
      <w:ind w:left="80" w:right="200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B95250"/>
    <w:pPr>
      <w:widowControl w:val="0"/>
      <w:autoSpaceDE w:val="0"/>
      <w:autoSpaceDN w:val="0"/>
      <w:adjustRightInd w:val="0"/>
      <w:spacing w:before="40" w:after="0" w:line="240" w:lineRule="auto"/>
      <w:ind w:right="600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B95250"/>
    <w:rPr>
      <w:rFonts w:ascii="Arial" w:eastAsia="Times New Roman" w:hAnsi="Arial" w:cs="Times New Roman"/>
      <w:sz w:val="24"/>
      <w:szCs w:val="20"/>
      <w:lang w:eastAsia="ru-RU"/>
    </w:rPr>
  </w:style>
  <w:style w:type="paragraph" w:styleId="ab">
    <w:name w:val="Body Text"/>
    <w:basedOn w:val="a"/>
    <w:link w:val="ac"/>
    <w:rsid w:val="00B95250"/>
    <w:pPr>
      <w:widowControl w:val="0"/>
      <w:autoSpaceDE w:val="0"/>
      <w:autoSpaceDN w:val="0"/>
      <w:adjustRightInd w:val="0"/>
      <w:spacing w:before="40"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B95250"/>
    <w:rPr>
      <w:rFonts w:ascii="Arial" w:eastAsia="Times New Roman" w:hAnsi="Arial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B95250"/>
    <w:pPr>
      <w:widowControl w:val="0"/>
      <w:tabs>
        <w:tab w:val="left" w:pos="2654"/>
      </w:tabs>
      <w:autoSpaceDE w:val="0"/>
      <w:autoSpaceDN w:val="0"/>
      <w:adjustRightInd w:val="0"/>
      <w:spacing w:before="40" w:after="0" w:line="240" w:lineRule="auto"/>
      <w:ind w:right="243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B95250"/>
    <w:rPr>
      <w:rFonts w:ascii="Arial" w:eastAsia="Times New Roman" w:hAnsi="Arial" w:cs="Times New Roman"/>
      <w:sz w:val="24"/>
      <w:szCs w:val="20"/>
      <w:lang w:eastAsia="ru-RU"/>
    </w:rPr>
  </w:style>
  <w:style w:type="character" w:styleId="ad">
    <w:name w:val="page number"/>
    <w:basedOn w:val="a0"/>
    <w:qFormat/>
    <w:rsid w:val="00B95250"/>
  </w:style>
  <w:style w:type="paragraph" w:styleId="ae">
    <w:name w:val="Plain Text"/>
    <w:basedOn w:val="a"/>
    <w:link w:val="af"/>
    <w:rsid w:val="00B9525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B9525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B95250"/>
    <w:pPr>
      <w:widowControl w:val="0"/>
      <w:spacing w:before="40" w:after="0" w:line="300" w:lineRule="auto"/>
      <w:ind w:left="80" w:right="200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0">
    <w:name w:val="Balloon Text"/>
    <w:basedOn w:val="a"/>
    <w:link w:val="af1"/>
    <w:semiHidden/>
    <w:rsid w:val="00B9525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semiHidden/>
    <w:rsid w:val="00B9525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Hyperlink"/>
    <w:rsid w:val="00B95250"/>
    <w:rPr>
      <w:color w:val="0000FF"/>
      <w:u w:val="single"/>
    </w:rPr>
  </w:style>
  <w:style w:type="paragraph" w:customStyle="1" w:styleId="Default">
    <w:name w:val="Default"/>
    <w:rsid w:val="00B9525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af3">
    <w:name w:val="Title"/>
    <w:basedOn w:val="a"/>
    <w:next w:val="af4"/>
    <w:link w:val="af5"/>
    <w:qFormat/>
    <w:rsid w:val="00B9525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f5">
    <w:name w:val="Название Знак"/>
    <w:basedOn w:val="a0"/>
    <w:link w:val="af3"/>
    <w:rsid w:val="00B9525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f4">
    <w:name w:val="Subtitle"/>
    <w:basedOn w:val="a"/>
    <w:link w:val="af6"/>
    <w:qFormat/>
    <w:rsid w:val="00B95250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Подзаголовок Знак"/>
    <w:basedOn w:val="a0"/>
    <w:link w:val="af4"/>
    <w:rsid w:val="00B95250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qftxttqftxtc">
    <w:name w:val="qftxtt qftxtc"/>
    <w:basedOn w:val="a0"/>
    <w:rsid w:val="00B95250"/>
  </w:style>
  <w:style w:type="table" w:styleId="af7">
    <w:name w:val="Table Elegant"/>
    <w:basedOn w:val="a1"/>
    <w:rsid w:val="00B95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4">
    <w:name w:val="Верхний колонтитул Знак1"/>
    <w:rsid w:val="00B95250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character" w:customStyle="1" w:styleId="text-primary">
    <w:name w:val="text-primary"/>
    <w:basedOn w:val="a0"/>
    <w:rsid w:val="00B95250"/>
  </w:style>
  <w:style w:type="paragraph" w:styleId="af8">
    <w:name w:val="List Paragraph"/>
    <w:basedOn w:val="a"/>
    <w:uiPriority w:val="34"/>
    <w:qFormat/>
    <w:rsid w:val="00DB3B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4386</Words>
  <Characters>25004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client801_9</dc:creator>
  <cp:lastModifiedBy>Сергей Дроздов</cp:lastModifiedBy>
  <cp:revision>13</cp:revision>
  <dcterms:created xsi:type="dcterms:W3CDTF">2023-09-06T13:54:00Z</dcterms:created>
  <dcterms:modified xsi:type="dcterms:W3CDTF">2023-09-26T08:04:00Z</dcterms:modified>
</cp:coreProperties>
</file>